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7735B" w14:textId="77777777" w:rsidR="00DA2A06" w:rsidRDefault="00DA2A06"/>
    <w:tbl>
      <w:tblPr>
        <w:tblStyle w:val="TableGrid"/>
        <w:tblW w:w="0" w:type="auto"/>
        <w:tblInd w:w="108" w:type="dxa"/>
        <w:tblLook w:val="04A0" w:firstRow="1" w:lastRow="0" w:firstColumn="1" w:lastColumn="0" w:noHBand="0" w:noVBand="1"/>
      </w:tblPr>
      <w:tblGrid>
        <w:gridCol w:w="8505"/>
      </w:tblGrid>
      <w:tr w:rsidR="00951C89" w14:paraId="46429592" w14:textId="77777777" w:rsidTr="00604C07">
        <w:tc>
          <w:tcPr>
            <w:tcW w:w="8505" w:type="dxa"/>
            <w:tcBorders>
              <w:top w:val="single" w:sz="8" w:space="0" w:color="auto"/>
              <w:left w:val="single" w:sz="8" w:space="0" w:color="auto"/>
              <w:bottom w:val="single" w:sz="8" w:space="0" w:color="auto"/>
              <w:right w:val="single" w:sz="8" w:space="0" w:color="auto"/>
            </w:tcBorders>
          </w:tcPr>
          <w:p w14:paraId="3F2F07E4"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0A4E8D6C"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029428AD"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08E9306B"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74F33BDB"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324C403A"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3248CF68" w14:textId="77777777" w:rsidR="00B35C60" w:rsidRDefault="00B35C60" w:rsidP="00B35C60">
            <w:pPr>
              <w:pBdr>
                <w:top w:val="triple" w:sz="4" w:space="2" w:color="auto"/>
                <w:left w:val="triple" w:sz="4" w:space="0" w:color="auto"/>
                <w:bottom w:val="triple" w:sz="4" w:space="8" w:color="auto"/>
                <w:right w:val="triple" w:sz="4" w:space="4" w:color="auto"/>
              </w:pBdr>
              <w:jc w:val="center"/>
              <w:rPr>
                <w:b/>
                <w:sz w:val="2"/>
                <w:szCs w:val="2"/>
              </w:rPr>
            </w:pPr>
          </w:p>
          <w:p w14:paraId="2E49968F" w14:textId="77777777" w:rsidR="00B35C60" w:rsidRDefault="00B35C60" w:rsidP="00B35C60">
            <w:pPr>
              <w:pBdr>
                <w:top w:val="triple" w:sz="4" w:space="2" w:color="auto"/>
                <w:left w:val="triple" w:sz="4" w:space="0" w:color="auto"/>
                <w:bottom w:val="triple" w:sz="4" w:space="8" w:color="auto"/>
                <w:right w:val="triple" w:sz="4" w:space="4" w:color="auto"/>
              </w:pBdr>
              <w:jc w:val="center"/>
              <w:rPr>
                <w:b/>
                <w:lang w:val="vi-VN"/>
              </w:rPr>
            </w:pPr>
            <w:r>
              <w:rPr>
                <w:b/>
                <w:lang w:val="vi-VN"/>
              </w:rPr>
              <w:t>PHÒNG</w:t>
            </w:r>
            <w:r>
              <w:rPr>
                <w:b/>
              </w:rPr>
              <w:t xml:space="preserve"> GIÁO DỤC VÀ ĐÀO TẠO </w:t>
            </w:r>
            <w:r>
              <w:rPr>
                <w:b/>
                <w:lang w:val="vi-VN"/>
              </w:rPr>
              <w:t>HUYỆN TIÊN YÊN</w:t>
            </w:r>
          </w:p>
          <w:p w14:paraId="5821B441" w14:textId="77777777" w:rsidR="00B35C60" w:rsidRDefault="00B35C60" w:rsidP="00B35C60">
            <w:pPr>
              <w:pBdr>
                <w:top w:val="triple" w:sz="4" w:space="2" w:color="auto"/>
                <w:left w:val="triple" w:sz="4" w:space="0" w:color="auto"/>
                <w:bottom w:val="triple" w:sz="4" w:space="8" w:color="auto"/>
                <w:right w:val="triple" w:sz="4" w:space="4" w:color="auto"/>
              </w:pBdr>
              <w:jc w:val="center"/>
              <w:rPr>
                <w:b/>
                <w:lang w:val="vi-VN"/>
              </w:rPr>
            </w:pPr>
            <w:r>
              <w:rPr>
                <w:b/>
                <w:lang w:val="vi-VN"/>
              </w:rPr>
              <w:t>TRƯỜNG MẦM NON ĐỒNG RUI</w:t>
            </w:r>
          </w:p>
          <w:p w14:paraId="200D0652"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40"/>
                <w:szCs w:val="40"/>
              </w:rPr>
            </w:pPr>
            <w:r>
              <w:rPr>
                <w:sz w:val="40"/>
                <w:szCs w:val="40"/>
              </w:rPr>
              <w:t>-</w:t>
            </w:r>
            <w:r>
              <w:rPr>
                <w:sz w:val="40"/>
                <w:szCs w:val="40"/>
              </w:rPr>
              <w:sym w:font="Wingdings" w:char="F040"/>
            </w:r>
            <w:r>
              <w:rPr>
                <w:sz w:val="40"/>
                <w:szCs w:val="40"/>
              </w:rPr>
              <w:sym w:font="Wingdings" w:char="F026"/>
            </w:r>
            <w:r>
              <w:rPr>
                <w:sz w:val="40"/>
                <w:szCs w:val="40"/>
              </w:rPr>
              <w:sym w:font="Wingdings" w:char="F03F"/>
            </w:r>
            <w:r>
              <w:rPr>
                <w:sz w:val="40"/>
                <w:szCs w:val="40"/>
              </w:rPr>
              <w:t>-</w:t>
            </w:r>
          </w:p>
          <w:p w14:paraId="2EB83010"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6B189919"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29B63245"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4DB340FB"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70D0B4B2"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11B116DD"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51C6DC0C"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54F4A84D"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48E97A0C"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3FFC03AA"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42255A6A" w14:textId="77777777" w:rsidR="00B35C60" w:rsidRDefault="00B35C60" w:rsidP="00B35C60">
            <w:pPr>
              <w:pBdr>
                <w:top w:val="triple" w:sz="4" w:space="2" w:color="auto"/>
                <w:left w:val="triple" w:sz="4" w:space="0" w:color="auto"/>
                <w:bottom w:val="triple" w:sz="4" w:space="8" w:color="auto"/>
                <w:right w:val="triple" w:sz="4" w:space="4" w:color="auto"/>
              </w:pBdr>
              <w:jc w:val="center"/>
            </w:pPr>
          </w:p>
          <w:p w14:paraId="2E0A5D31" w14:textId="1FE9868F" w:rsidR="00B35C60" w:rsidRDefault="00604C07" w:rsidP="00B35C60">
            <w:pPr>
              <w:pBdr>
                <w:top w:val="triple" w:sz="4" w:space="2" w:color="auto"/>
                <w:left w:val="triple" w:sz="4" w:space="0" w:color="auto"/>
                <w:bottom w:val="triple" w:sz="4" w:space="8" w:color="auto"/>
                <w:right w:val="triple" w:sz="4" w:space="4" w:color="auto"/>
              </w:pBdr>
              <w:jc w:val="center"/>
            </w:pPr>
            <w:r>
              <w:t xml:space="preserve"> </w:t>
            </w:r>
          </w:p>
          <w:p w14:paraId="5EA5DB9E" w14:textId="77777777" w:rsidR="00B35C60" w:rsidRDefault="00B35C60" w:rsidP="00B35C60">
            <w:pPr>
              <w:pBdr>
                <w:top w:val="triple" w:sz="4" w:space="2" w:color="auto"/>
                <w:left w:val="triple" w:sz="4" w:space="0" w:color="auto"/>
                <w:bottom w:val="triple" w:sz="4" w:space="8" w:color="auto"/>
                <w:right w:val="triple" w:sz="4" w:space="4" w:color="auto"/>
              </w:pBdr>
              <w:jc w:val="both"/>
            </w:pPr>
          </w:p>
          <w:p w14:paraId="1BE72CCB"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0EAE2CE9" w14:textId="77777777" w:rsidR="00B35C60" w:rsidRDefault="00B35C60" w:rsidP="00B35C60">
            <w:pPr>
              <w:pBdr>
                <w:top w:val="triple" w:sz="4" w:space="2" w:color="auto"/>
                <w:left w:val="triple" w:sz="4" w:space="0" w:color="auto"/>
                <w:bottom w:val="triple" w:sz="4" w:space="8" w:color="auto"/>
                <w:right w:val="triple" w:sz="4" w:space="4" w:color="auto"/>
              </w:pBdr>
              <w:jc w:val="center"/>
              <w:rPr>
                <w:b/>
                <w:bCs/>
                <w:lang w:val="vi-VN"/>
              </w:rPr>
            </w:pPr>
            <w:r>
              <w:rPr>
                <w:b/>
                <w:bCs/>
                <w:lang w:val="vi-VN"/>
              </w:rPr>
              <w:t>GIÁO ÁN THI GIÁO VIÊN DẠY GIỎI CẤP TRƯỜNG</w:t>
            </w:r>
          </w:p>
          <w:p w14:paraId="4AFD8CDC" w14:textId="77777777" w:rsidR="00B35C60" w:rsidRDefault="00B35C60" w:rsidP="00B35C60">
            <w:pPr>
              <w:pBdr>
                <w:top w:val="triple" w:sz="4" w:space="2" w:color="auto"/>
                <w:left w:val="triple" w:sz="4" w:space="0" w:color="auto"/>
                <w:bottom w:val="triple" w:sz="4" w:space="8" w:color="auto"/>
                <w:right w:val="triple" w:sz="4" w:space="4" w:color="auto"/>
              </w:pBdr>
              <w:ind w:firstLineChars="950" w:firstLine="2670"/>
              <w:jc w:val="both"/>
              <w:rPr>
                <w:b/>
                <w:bCs/>
              </w:rPr>
            </w:pPr>
            <w:r>
              <w:rPr>
                <w:b/>
                <w:bCs/>
                <w:lang w:val="vi-VN"/>
              </w:rPr>
              <w:t xml:space="preserve">Lĩnh vực: Phát triển </w:t>
            </w:r>
            <w:r>
              <w:rPr>
                <w:b/>
                <w:bCs/>
              </w:rPr>
              <w:t>nhận thức</w:t>
            </w:r>
          </w:p>
          <w:p w14:paraId="7C119FD2" w14:textId="3A95CD16" w:rsidR="00B35C60" w:rsidRPr="00604C07" w:rsidRDefault="00B35C60" w:rsidP="00B35C60">
            <w:pPr>
              <w:pBdr>
                <w:top w:val="triple" w:sz="4" w:space="2" w:color="auto"/>
                <w:left w:val="triple" w:sz="4" w:space="0" w:color="auto"/>
                <w:bottom w:val="triple" w:sz="4" w:space="8" w:color="auto"/>
                <w:right w:val="triple" w:sz="4" w:space="4" w:color="auto"/>
              </w:pBdr>
              <w:ind w:firstLineChars="950" w:firstLine="2670"/>
              <w:rPr>
                <w:b/>
                <w:bCs/>
              </w:rPr>
            </w:pPr>
            <w:r>
              <w:rPr>
                <w:b/>
                <w:bCs/>
              </w:rPr>
              <w:t>Nhận biết</w:t>
            </w:r>
            <w:r w:rsidR="00604C07">
              <w:rPr>
                <w:b/>
                <w:bCs/>
              </w:rPr>
              <w:t xml:space="preserve"> các buổi trong ngày: Sáng, trưa,                                                         chiều, tối</w:t>
            </w:r>
          </w:p>
          <w:p w14:paraId="4B2D3B91" w14:textId="3409F264" w:rsidR="00B35C60" w:rsidRPr="00604C07" w:rsidRDefault="00B35C60" w:rsidP="00B35C60">
            <w:pPr>
              <w:pBdr>
                <w:top w:val="triple" w:sz="4" w:space="2" w:color="auto"/>
                <w:left w:val="triple" w:sz="4" w:space="0" w:color="auto"/>
                <w:bottom w:val="triple" w:sz="4" w:space="8" w:color="auto"/>
                <w:right w:val="triple" w:sz="4" w:space="4" w:color="auto"/>
              </w:pBdr>
              <w:ind w:firstLineChars="950" w:firstLine="2670"/>
              <w:rPr>
                <w:b/>
                <w:bCs/>
              </w:rPr>
            </w:pPr>
            <w:r>
              <w:rPr>
                <w:b/>
                <w:bCs/>
                <w:lang w:val="vi-VN"/>
              </w:rPr>
              <w:t xml:space="preserve">Đối tượng: </w:t>
            </w:r>
            <w:r w:rsidR="00604C07">
              <w:rPr>
                <w:b/>
                <w:bCs/>
              </w:rPr>
              <w:t>4 - 5 tuổi B1</w:t>
            </w:r>
          </w:p>
          <w:p w14:paraId="21530251" w14:textId="1EC95C6B" w:rsidR="00B35C60" w:rsidRDefault="00B35C60" w:rsidP="00B35C60">
            <w:pPr>
              <w:pBdr>
                <w:top w:val="triple" w:sz="4" w:space="2" w:color="auto"/>
                <w:left w:val="triple" w:sz="4" w:space="0" w:color="auto"/>
                <w:bottom w:val="triple" w:sz="4" w:space="8" w:color="auto"/>
                <w:right w:val="triple" w:sz="4" w:space="4" w:color="auto"/>
              </w:pBdr>
              <w:ind w:firstLineChars="950" w:firstLine="2670"/>
              <w:rPr>
                <w:b/>
                <w:bCs/>
                <w:lang w:val="vi-VN"/>
              </w:rPr>
            </w:pPr>
            <w:r>
              <w:rPr>
                <w:b/>
                <w:bCs/>
                <w:lang w:val="vi-VN"/>
              </w:rPr>
              <w:t xml:space="preserve">Thời gian: </w:t>
            </w:r>
            <w:r w:rsidR="00604C07">
              <w:rPr>
                <w:b/>
                <w:bCs/>
              </w:rPr>
              <w:t xml:space="preserve">25 </w:t>
            </w:r>
            <w:r>
              <w:rPr>
                <w:b/>
                <w:bCs/>
              </w:rPr>
              <w:t xml:space="preserve">- </w:t>
            </w:r>
            <w:r w:rsidR="00604C07">
              <w:rPr>
                <w:b/>
                <w:bCs/>
              </w:rPr>
              <w:t>30</w:t>
            </w:r>
            <w:r>
              <w:rPr>
                <w:b/>
                <w:bCs/>
                <w:lang w:val="vi-VN"/>
              </w:rPr>
              <w:t xml:space="preserve"> phút</w:t>
            </w:r>
          </w:p>
          <w:p w14:paraId="088CB2B3" w14:textId="77777777" w:rsidR="00B35C60" w:rsidRDefault="00B35C60" w:rsidP="00B35C60">
            <w:pPr>
              <w:pBdr>
                <w:top w:val="triple" w:sz="4" w:space="2" w:color="auto"/>
                <w:left w:val="triple" w:sz="4" w:space="0" w:color="auto"/>
                <w:bottom w:val="triple" w:sz="4" w:space="8" w:color="auto"/>
                <w:right w:val="triple" w:sz="4" w:space="4" w:color="auto"/>
              </w:pBdr>
              <w:ind w:firstLineChars="950" w:firstLine="2670"/>
              <w:rPr>
                <w:b/>
                <w:bCs/>
                <w:lang w:val="vi-VN"/>
              </w:rPr>
            </w:pPr>
            <w:r>
              <w:rPr>
                <w:b/>
                <w:bCs/>
                <w:lang w:val="vi-VN"/>
              </w:rPr>
              <w:t>Ngày soạn: 15/ 1/ 2024</w:t>
            </w:r>
          </w:p>
          <w:p w14:paraId="18B02544" w14:textId="53E94BC5" w:rsidR="00B35C60" w:rsidRDefault="00B35C60" w:rsidP="00B35C60">
            <w:pPr>
              <w:pBdr>
                <w:top w:val="triple" w:sz="4" w:space="2" w:color="auto"/>
                <w:left w:val="triple" w:sz="4" w:space="0" w:color="auto"/>
                <w:bottom w:val="triple" w:sz="4" w:space="8" w:color="auto"/>
                <w:right w:val="triple" w:sz="4" w:space="4" w:color="auto"/>
              </w:pBdr>
              <w:ind w:firstLineChars="950" w:firstLine="2670"/>
              <w:rPr>
                <w:b/>
                <w:bCs/>
                <w:lang w:val="vi-VN"/>
              </w:rPr>
            </w:pPr>
            <w:r>
              <w:rPr>
                <w:b/>
                <w:bCs/>
                <w:lang w:val="vi-VN"/>
              </w:rPr>
              <w:t>Ngày dạy: 1</w:t>
            </w:r>
            <w:r w:rsidR="00604C07">
              <w:rPr>
                <w:b/>
                <w:bCs/>
              </w:rPr>
              <w:t>8</w:t>
            </w:r>
            <w:r>
              <w:rPr>
                <w:b/>
                <w:bCs/>
                <w:lang w:val="vi-VN"/>
              </w:rPr>
              <w:t>/ 1/ 2024</w:t>
            </w:r>
          </w:p>
          <w:p w14:paraId="389269EF" w14:textId="5AAC64D8" w:rsidR="00B35C60" w:rsidRDefault="00B35C60" w:rsidP="00B35C60">
            <w:pPr>
              <w:pBdr>
                <w:top w:val="triple" w:sz="4" w:space="2" w:color="auto"/>
                <w:left w:val="triple" w:sz="4" w:space="0" w:color="auto"/>
                <w:bottom w:val="triple" w:sz="4" w:space="8" w:color="auto"/>
                <w:right w:val="triple" w:sz="4" w:space="4" w:color="auto"/>
              </w:pBdr>
              <w:ind w:firstLineChars="950" w:firstLine="2670"/>
              <w:rPr>
                <w:b/>
                <w:bCs/>
              </w:rPr>
            </w:pPr>
            <w:r>
              <w:rPr>
                <w:b/>
                <w:bCs/>
                <w:lang w:val="vi-VN"/>
              </w:rPr>
              <w:t xml:space="preserve">Người soạn/ dạy: </w:t>
            </w:r>
            <w:r w:rsidR="00604C07">
              <w:rPr>
                <w:b/>
                <w:bCs/>
              </w:rPr>
              <w:t xml:space="preserve">Nguyễn Thị </w:t>
            </w:r>
            <w:r>
              <w:rPr>
                <w:b/>
                <w:bCs/>
              </w:rPr>
              <w:t xml:space="preserve">Hà </w:t>
            </w:r>
          </w:p>
          <w:p w14:paraId="63F6D38F" w14:textId="77777777" w:rsidR="00B35C60" w:rsidRDefault="00B35C60" w:rsidP="00B35C60">
            <w:pPr>
              <w:pBdr>
                <w:top w:val="triple" w:sz="4" w:space="2" w:color="auto"/>
                <w:left w:val="triple" w:sz="4" w:space="0" w:color="auto"/>
                <w:bottom w:val="triple" w:sz="4" w:space="8" w:color="auto"/>
                <w:right w:val="triple" w:sz="4" w:space="4" w:color="auto"/>
              </w:pBdr>
              <w:jc w:val="center"/>
              <w:rPr>
                <w:b/>
                <w:bCs/>
              </w:rPr>
            </w:pPr>
          </w:p>
          <w:p w14:paraId="0F1EF7B5" w14:textId="77777777" w:rsidR="00B35C60" w:rsidRDefault="00B35C60" w:rsidP="00B35C60">
            <w:pPr>
              <w:pBdr>
                <w:top w:val="triple" w:sz="4" w:space="2" w:color="auto"/>
                <w:left w:val="triple" w:sz="4" w:space="0" w:color="auto"/>
                <w:bottom w:val="triple" w:sz="4" w:space="8" w:color="auto"/>
                <w:right w:val="triple" w:sz="4" w:space="4" w:color="auto"/>
              </w:pBdr>
              <w:jc w:val="center"/>
              <w:rPr>
                <w:b/>
                <w:bCs/>
              </w:rPr>
            </w:pPr>
          </w:p>
          <w:p w14:paraId="32119DAB"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68DA6476"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1D4CFDAD"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2DACA486"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533077E1"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0573CC5B"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46737BD3"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57623367"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6D5AE9E1"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53CB596B"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3B32414D"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44EC6CCA" w14:textId="77777777" w:rsidR="00B35C60" w:rsidRDefault="00B35C60" w:rsidP="00B35C60">
            <w:pPr>
              <w:pBdr>
                <w:top w:val="triple" w:sz="4" w:space="2" w:color="auto"/>
                <w:left w:val="triple" w:sz="4" w:space="0" w:color="auto"/>
                <w:bottom w:val="triple" w:sz="4" w:space="8" w:color="auto"/>
                <w:right w:val="triple" w:sz="4" w:space="4" w:color="auto"/>
              </w:pBdr>
              <w:jc w:val="both"/>
              <w:rPr>
                <w:sz w:val="26"/>
                <w:szCs w:val="26"/>
              </w:rPr>
            </w:pPr>
          </w:p>
          <w:p w14:paraId="1CE89EA8" w14:textId="77777777" w:rsidR="00B35C60" w:rsidRDefault="00B35C60" w:rsidP="00B35C60">
            <w:pPr>
              <w:pBdr>
                <w:top w:val="triple" w:sz="4" w:space="2" w:color="auto"/>
                <w:left w:val="triple" w:sz="4" w:space="0" w:color="auto"/>
                <w:bottom w:val="triple" w:sz="4" w:space="8" w:color="auto"/>
                <w:right w:val="triple" w:sz="4" w:space="4" w:color="auto"/>
              </w:pBdr>
              <w:jc w:val="both"/>
              <w:rPr>
                <w:sz w:val="26"/>
                <w:szCs w:val="26"/>
              </w:rPr>
            </w:pPr>
          </w:p>
          <w:p w14:paraId="3D165F7E" w14:textId="77777777" w:rsid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p>
          <w:p w14:paraId="357AE226" w14:textId="050EB66F" w:rsidR="00951C89" w:rsidRPr="00B35C60" w:rsidRDefault="00B35C60" w:rsidP="00B35C60">
            <w:pPr>
              <w:pBdr>
                <w:top w:val="triple" w:sz="4" w:space="2" w:color="auto"/>
                <w:left w:val="triple" w:sz="4" w:space="0" w:color="auto"/>
                <w:bottom w:val="triple" w:sz="4" w:space="8" w:color="auto"/>
                <w:right w:val="triple" w:sz="4" w:space="4" w:color="auto"/>
              </w:pBdr>
              <w:jc w:val="center"/>
              <w:rPr>
                <w:sz w:val="26"/>
                <w:szCs w:val="26"/>
              </w:rPr>
            </w:pPr>
            <w:r>
              <w:rPr>
                <w:b/>
                <w:bCs/>
                <w:sz w:val="26"/>
                <w:szCs w:val="26"/>
                <w:lang w:val="vi-VN"/>
              </w:rPr>
              <w:t>Năm học: 2023- 2024</w:t>
            </w:r>
            <w:r>
              <w:rPr>
                <w:sz w:val="40"/>
                <w:szCs w:val="44"/>
              </w:rPr>
              <w:t xml:space="preserve">                            </w:t>
            </w:r>
          </w:p>
        </w:tc>
      </w:tr>
    </w:tbl>
    <w:p w14:paraId="1B8AE137" w14:textId="43A737F4" w:rsidR="002C7DE1" w:rsidRDefault="002C7DE1" w:rsidP="002C7DE1">
      <w:pPr>
        <w:pStyle w:val="unitname"/>
        <w:spacing w:before="0" w:beforeAutospacing="0" w:after="0" w:afterAutospacing="0"/>
        <w:rPr>
          <w:b/>
          <w:sz w:val="28"/>
          <w:szCs w:val="28"/>
          <w:lang w:val="nl-NL"/>
        </w:rPr>
      </w:pPr>
      <w:r>
        <w:rPr>
          <w:b/>
          <w:sz w:val="28"/>
          <w:szCs w:val="28"/>
          <w:lang w:val="nl-NL"/>
        </w:rPr>
        <w:lastRenderedPageBreak/>
        <w:t xml:space="preserve">Tên hoạt động: Toán    </w:t>
      </w:r>
    </w:p>
    <w:p w14:paraId="0BA2ED92" w14:textId="768C09B0" w:rsidR="002C7DE1" w:rsidRPr="00D126AF" w:rsidRDefault="002C7DE1" w:rsidP="002C7DE1">
      <w:pPr>
        <w:rPr>
          <w:b/>
          <w:i/>
          <w:sz w:val="32"/>
          <w:szCs w:val="32"/>
          <w:lang w:val="nl-NL"/>
        </w:rPr>
      </w:pPr>
      <w:r>
        <w:rPr>
          <w:b/>
          <w:lang w:val="nl-NL"/>
        </w:rPr>
        <w:tab/>
        <w:t xml:space="preserve">   </w:t>
      </w:r>
      <w:r w:rsidRPr="00D126AF">
        <w:rPr>
          <w:b/>
          <w:i/>
          <w:sz w:val="32"/>
          <w:szCs w:val="32"/>
          <w:lang w:val="nl-NL"/>
        </w:rPr>
        <w:t>Nhận biết các buổi trong ngày: Sáng, trưa, chiều, tối.</w:t>
      </w:r>
    </w:p>
    <w:p w14:paraId="39EEAE62" w14:textId="011A57B2" w:rsidR="002C7DE1" w:rsidRDefault="002C7DE1" w:rsidP="002C7DE1">
      <w:pPr>
        <w:rPr>
          <w:b/>
          <w:lang w:val="nl-NL"/>
        </w:rPr>
      </w:pPr>
    </w:p>
    <w:p w14:paraId="2BD5444D" w14:textId="749242AA" w:rsidR="000C173C" w:rsidRDefault="000C173C" w:rsidP="000C173C">
      <w:pPr>
        <w:rPr>
          <w:lang w:val="nl-NL"/>
        </w:rPr>
      </w:pPr>
      <w:r w:rsidRPr="00D126AF">
        <w:rPr>
          <w:b/>
          <w:lang w:val="nl-NL"/>
        </w:rPr>
        <w:t>Hoạt động bổ trợ</w:t>
      </w:r>
      <w:r w:rsidR="00D47983">
        <w:rPr>
          <w:lang w:val="nl-NL"/>
        </w:rPr>
        <w:t>:</w:t>
      </w:r>
      <w:r w:rsidR="00483E7D">
        <w:rPr>
          <w:lang w:val="nl-NL"/>
        </w:rPr>
        <w:t>-</w:t>
      </w:r>
      <w:r w:rsidR="00D47983">
        <w:rPr>
          <w:lang w:val="nl-NL"/>
        </w:rPr>
        <w:t xml:space="preserve"> Hát: T</w:t>
      </w:r>
      <w:r w:rsidR="00680BD3">
        <w:rPr>
          <w:lang w:val="nl-NL"/>
        </w:rPr>
        <w:t>hật đáng yêu</w:t>
      </w:r>
      <w:r w:rsidR="00D47983">
        <w:rPr>
          <w:lang w:val="nl-NL"/>
        </w:rPr>
        <w:t xml:space="preserve">, </w:t>
      </w:r>
      <w:r w:rsidR="00D47983">
        <w:rPr>
          <w:lang w:val="nl-NL"/>
        </w:rPr>
        <w:t>lung linh ngôi sao nhỏ</w:t>
      </w:r>
      <w:r w:rsidR="00D47983">
        <w:rPr>
          <w:lang w:val="nl-NL"/>
        </w:rPr>
        <w:t xml:space="preserve">, </w:t>
      </w:r>
      <w:r w:rsidR="00483E7D">
        <w:rPr>
          <w:lang w:val="nl-NL"/>
        </w:rPr>
        <w:t>buổi sáng, chúc bé ngủ ngon, đưa com cho mẹ đi cày, chiều nay em đi câu cá</w:t>
      </w:r>
      <w:r w:rsidR="00680BD3">
        <w:rPr>
          <w:lang w:val="nl-NL"/>
        </w:rPr>
        <w:t>.</w:t>
      </w:r>
    </w:p>
    <w:p w14:paraId="66D1D41B" w14:textId="366DBDEF" w:rsidR="00D47983" w:rsidRDefault="00D47983" w:rsidP="000C173C">
      <w:pPr>
        <w:rPr>
          <w:lang w:val="nl-NL"/>
        </w:rPr>
      </w:pPr>
      <w:r>
        <w:rPr>
          <w:lang w:val="nl-NL"/>
        </w:rPr>
        <w:t xml:space="preserve">                               </w:t>
      </w:r>
      <w:r w:rsidR="00483E7D">
        <w:rPr>
          <w:lang w:val="nl-NL"/>
        </w:rPr>
        <w:t>-</w:t>
      </w:r>
      <w:r>
        <w:rPr>
          <w:lang w:val="nl-NL"/>
        </w:rPr>
        <w:t xml:space="preserve"> Trò chơi: Buổi sáng thức dậy, gọi điện</w:t>
      </w:r>
    </w:p>
    <w:p w14:paraId="18B94DD5" w14:textId="77777777" w:rsidR="00D47983" w:rsidRPr="00D126AF" w:rsidRDefault="00D47983" w:rsidP="000C173C">
      <w:pPr>
        <w:rPr>
          <w:lang w:val="nl-NL"/>
        </w:rPr>
      </w:pPr>
    </w:p>
    <w:p w14:paraId="2FA9FA4B" w14:textId="77777777" w:rsidR="0060266A" w:rsidRPr="00D126AF" w:rsidRDefault="000C173C" w:rsidP="000C173C">
      <w:pPr>
        <w:rPr>
          <w:b/>
          <w:i/>
          <w:lang w:val="nl-NL"/>
        </w:rPr>
      </w:pPr>
      <w:r w:rsidRPr="00D126AF">
        <w:rPr>
          <w:b/>
          <w:lang w:val="nl-NL"/>
        </w:rPr>
        <w:t>I. MỤC ĐÍCH - YÊU CẦU:</w:t>
      </w:r>
    </w:p>
    <w:p w14:paraId="71C6D643" w14:textId="77777777" w:rsidR="000C173C" w:rsidRPr="00D126AF" w:rsidRDefault="000C173C" w:rsidP="000C173C">
      <w:pPr>
        <w:rPr>
          <w:b/>
          <w:i/>
          <w:lang w:val="nl-NL"/>
        </w:rPr>
      </w:pPr>
      <w:r w:rsidRPr="00D126AF">
        <w:rPr>
          <w:b/>
          <w:i/>
          <w:lang w:val="nl-NL"/>
        </w:rPr>
        <w:t>1. Kiến thức:</w:t>
      </w:r>
    </w:p>
    <w:p w14:paraId="7416C2C5" w14:textId="77777777" w:rsidR="000C173C" w:rsidRPr="00D126AF" w:rsidRDefault="000C173C" w:rsidP="000C173C">
      <w:pPr>
        <w:rPr>
          <w:lang w:val="nl-NL"/>
        </w:rPr>
      </w:pPr>
      <w:r w:rsidRPr="00D126AF">
        <w:rPr>
          <w:lang w:val="nl-NL"/>
        </w:rPr>
        <w:t>- Trẻ xác định được các buổi sáng - trưa - chiều - tối</w:t>
      </w:r>
      <w:r w:rsidR="0060266A" w:rsidRPr="00D126AF">
        <w:rPr>
          <w:lang w:val="nl-NL"/>
        </w:rPr>
        <w:t xml:space="preserve"> trong ngày</w:t>
      </w:r>
      <w:r w:rsidRPr="00D126AF">
        <w:rPr>
          <w:lang w:val="nl-NL"/>
        </w:rPr>
        <w:t xml:space="preserve">. </w:t>
      </w:r>
      <w:r w:rsidR="00127696" w:rsidRPr="00D126AF">
        <w:rPr>
          <w:lang w:val="nl-NL"/>
        </w:rPr>
        <w:t>Biết buổi sáng là bắt đầu của ngày, buổi tối là kết thúc một ngày.</w:t>
      </w:r>
    </w:p>
    <w:p w14:paraId="283AF847" w14:textId="77777777" w:rsidR="000C173C" w:rsidRPr="00D126AF" w:rsidRDefault="000C173C" w:rsidP="000C173C">
      <w:pPr>
        <w:rPr>
          <w:lang w:val="nl-NL"/>
        </w:rPr>
      </w:pPr>
      <w:r w:rsidRPr="00D126AF">
        <w:rPr>
          <w:lang w:val="nl-NL"/>
        </w:rPr>
        <w:t>- Trẻ nhận biết được các hoạt động, hiện tượng đặc trưng của từng buổi.</w:t>
      </w:r>
    </w:p>
    <w:p w14:paraId="7953873E" w14:textId="77777777" w:rsidR="000C173C" w:rsidRPr="00D126AF" w:rsidRDefault="000C173C" w:rsidP="000C173C">
      <w:pPr>
        <w:rPr>
          <w:b/>
          <w:i/>
          <w:lang w:val="nl-NL"/>
        </w:rPr>
      </w:pPr>
      <w:r w:rsidRPr="00D126AF">
        <w:rPr>
          <w:b/>
          <w:i/>
          <w:lang w:val="nl-NL"/>
        </w:rPr>
        <w:t>2. Kỹ năng:</w:t>
      </w:r>
    </w:p>
    <w:p w14:paraId="1478525B" w14:textId="77777777" w:rsidR="000C173C" w:rsidRPr="00D126AF" w:rsidRDefault="000C173C" w:rsidP="000C173C">
      <w:pPr>
        <w:rPr>
          <w:lang w:val="nl-NL"/>
        </w:rPr>
      </w:pPr>
      <w:r w:rsidRPr="00D126AF">
        <w:rPr>
          <w:lang w:val="nl-NL"/>
        </w:rPr>
        <w:t>- Trẻ có kỹ năng định hướng về thời gian trong 1 ngày.</w:t>
      </w:r>
    </w:p>
    <w:p w14:paraId="66FC3836" w14:textId="77777777" w:rsidR="000C173C" w:rsidRPr="00D126AF" w:rsidRDefault="000C173C" w:rsidP="000C173C">
      <w:pPr>
        <w:rPr>
          <w:lang w:val="nl-NL"/>
        </w:rPr>
      </w:pPr>
      <w:r w:rsidRPr="00D126AF">
        <w:rPr>
          <w:lang w:val="nl-NL"/>
        </w:rPr>
        <w:t>- Trẻ có kỹ năng quan sát và ghi nhớ có chủ đích.</w:t>
      </w:r>
    </w:p>
    <w:p w14:paraId="75055092" w14:textId="77777777" w:rsidR="000C173C" w:rsidRPr="00D126AF" w:rsidRDefault="000C173C" w:rsidP="000C173C">
      <w:pPr>
        <w:rPr>
          <w:lang w:val="nl-NL"/>
        </w:rPr>
      </w:pPr>
      <w:r w:rsidRPr="00D126AF">
        <w:rPr>
          <w:lang w:val="nl-NL"/>
        </w:rPr>
        <w:t>- Trẻ có kỹ năng vận động khéo léo giữa các giác quan.</w:t>
      </w:r>
    </w:p>
    <w:p w14:paraId="67F0F2E3" w14:textId="77777777" w:rsidR="000C173C" w:rsidRPr="00D126AF" w:rsidRDefault="000C173C" w:rsidP="000C173C">
      <w:pPr>
        <w:rPr>
          <w:b/>
          <w:i/>
          <w:lang w:val="nl-NL"/>
        </w:rPr>
      </w:pPr>
      <w:r w:rsidRPr="00D126AF">
        <w:rPr>
          <w:b/>
          <w:i/>
          <w:lang w:val="nl-NL"/>
        </w:rPr>
        <w:t>3. Giáo dục:</w:t>
      </w:r>
    </w:p>
    <w:p w14:paraId="21A2E66D" w14:textId="77777777" w:rsidR="000C173C" w:rsidRPr="00D126AF" w:rsidRDefault="000C173C" w:rsidP="000C173C">
      <w:pPr>
        <w:rPr>
          <w:lang w:val="nl-NL"/>
        </w:rPr>
      </w:pPr>
      <w:r w:rsidRPr="00D126AF">
        <w:rPr>
          <w:lang w:val="nl-NL"/>
        </w:rPr>
        <w:t>- Trẻ biết quý trọng thời gian.</w:t>
      </w:r>
    </w:p>
    <w:p w14:paraId="016EB606" w14:textId="77777777" w:rsidR="000C173C" w:rsidRPr="00D126AF" w:rsidRDefault="000C173C" w:rsidP="000C173C">
      <w:pPr>
        <w:rPr>
          <w:lang w:val="nl-NL"/>
        </w:rPr>
      </w:pPr>
      <w:r w:rsidRPr="00D126AF">
        <w:rPr>
          <w:lang w:val="nl-NL"/>
        </w:rPr>
        <w:t>- Trẻ có thói quen sinh hoạt phù hợp với các buổi trong ngày</w:t>
      </w:r>
    </w:p>
    <w:p w14:paraId="093E8EA4" w14:textId="77777777" w:rsidR="000C173C" w:rsidRPr="00D126AF" w:rsidRDefault="000C173C" w:rsidP="000C173C">
      <w:pPr>
        <w:rPr>
          <w:b/>
          <w:lang w:val="nl-NL"/>
        </w:rPr>
      </w:pPr>
      <w:r w:rsidRPr="00D126AF">
        <w:rPr>
          <w:b/>
          <w:lang w:val="nl-NL"/>
        </w:rPr>
        <w:t>II. CHUẨN BỊ:</w:t>
      </w:r>
    </w:p>
    <w:p w14:paraId="3FF2ED04" w14:textId="42ACD56D" w:rsidR="000C173C" w:rsidRPr="00D126AF" w:rsidRDefault="000C173C" w:rsidP="000C173C">
      <w:pPr>
        <w:rPr>
          <w:b/>
          <w:lang w:val="nl-NL"/>
        </w:rPr>
      </w:pPr>
      <w:r w:rsidRPr="00D126AF">
        <w:rPr>
          <w:b/>
          <w:lang w:val="nl-NL"/>
        </w:rPr>
        <w:t xml:space="preserve">- </w:t>
      </w:r>
      <w:r w:rsidR="00B4435E" w:rsidRPr="00D126AF">
        <w:rPr>
          <w:lang w:val="nl-NL"/>
        </w:rPr>
        <w:t xml:space="preserve">4 </w:t>
      </w:r>
      <w:r w:rsidR="002C7DE1">
        <w:rPr>
          <w:lang w:val="nl-NL"/>
        </w:rPr>
        <w:t>máy tính</w:t>
      </w:r>
      <w:r w:rsidR="006E5F41">
        <w:rPr>
          <w:lang w:val="nl-NL"/>
        </w:rPr>
        <w:t>,</w:t>
      </w:r>
      <w:r w:rsidR="00B4435E" w:rsidRPr="00D126AF">
        <w:rPr>
          <w:lang w:val="nl-NL"/>
        </w:rPr>
        <w:t xml:space="preserve"> </w:t>
      </w:r>
      <w:r w:rsidR="006E5F41">
        <w:rPr>
          <w:lang w:val="nl-NL"/>
        </w:rPr>
        <w:t>video</w:t>
      </w:r>
      <w:r w:rsidR="00B4435E" w:rsidRPr="00D126AF">
        <w:rPr>
          <w:lang w:val="nl-NL"/>
        </w:rPr>
        <w:t xml:space="preserve"> các hoạt động đặc trưng của các buổi sáng, trưa, chiều, tối.</w:t>
      </w:r>
      <w:r w:rsidR="00D47983">
        <w:rPr>
          <w:lang w:val="nl-NL"/>
        </w:rPr>
        <w:t xml:space="preserve"> 4 bảng từ, tranh các hoạt động trong ngày.</w:t>
      </w:r>
    </w:p>
    <w:p w14:paraId="4CBF8D94" w14:textId="4FBD112B" w:rsidR="000C173C" w:rsidRPr="00366C47" w:rsidRDefault="000C173C" w:rsidP="000C173C">
      <w:pPr>
        <w:rPr>
          <w:lang w:val="nl-NL"/>
        </w:rPr>
      </w:pPr>
      <w:bookmarkStart w:id="0" w:name="_GoBack"/>
      <w:bookmarkEnd w:id="0"/>
      <w:r w:rsidRPr="00D126AF">
        <w:rPr>
          <w:b/>
          <w:lang w:val="nl-NL"/>
        </w:rPr>
        <w:t xml:space="preserve">- </w:t>
      </w:r>
      <w:r w:rsidR="006E5F41">
        <w:rPr>
          <w:lang w:val="nl-NL"/>
        </w:rPr>
        <w:t>N</w:t>
      </w:r>
      <w:r w:rsidRPr="00D126AF">
        <w:rPr>
          <w:lang w:val="nl-NL"/>
        </w:rPr>
        <w:t xml:space="preserve">hạc bài hát: </w:t>
      </w:r>
      <w:r w:rsidR="001C4388">
        <w:rPr>
          <w:lang w:val="nl-NL"/>
        </w:rPr>
        <w:t>Hát: Thật đáng yêu, lung linh ngôi sao nhỏ, buổi sáng, chúc bé ngủ ngon, đưa com cho mẹ đi cày, chiều nay em đi câu cá.</w:t>
      </w:r>
    </w:p>
    <w:p w14:paraId="6BA7380F" w14:textId="77777777" w:rsidR="000C173C" w:rsidRPr="00D126AF" w:rsidRDefault="000C173C" w:rsidP="000C173C">
      <w:pPr>
        <w:rPr>
          <w:b/>
          <w:lang w:val="nl-NL"/>
        </w:rPr>
      </w:pPr>
      <w:r w:rsidRPr="00D126AF">
        <w:rPr>
          <w:b/>
          <w:lang w:val="nl-NL"/>
        </w:rPr>
        <w:t>III. TỔ CHỨC HOẠT ĐỘNG:</w:t>
      </w:r>
    </w:p>
    <w:tbl>
      <w:tblPr>
        <w:tblStyle w:val="TableGrid"/>
        <w:tblW w:w="8505" w:type="dxa"/>
        <w:tblInd w:w="108" w:type="dxa"/>
        <w:tblLook w:val="04A0" w:firstRow="1" w:lastRow="0" w:firstColumn="1" w:lastColumn="0" w:noHBand="0" w:noVBand="1"/>
      </w:tblPr>
      <w:tblGrid>
        <w:gridCol w:w="5529"/>
        <w:gridCol w:w="2976"/>
      </w:tblGrid>
      <w:tr w:rsidR="00D126AF" w:rsidRPr="00D97B36" w14:paraId="441E8253" w14:textId="77777777" w:rsidTr="00B35C60">
        <w:tc>
          <w:tcPr>
            <w:tcW w:w="5529" w:type="dxa"/>
          </w:tcPr>
          <w:p w14:paraId="091E9ABA" w14:textId="77777777" w:rsidR="00D126AF" w:rsidRPr="00D126AF" w:rsidRDefault="00D126AF" w:rsidP="000D7DC0">
            <w:pPr>
              <w:jc w:val="center"/>
              <w:rPr>
                <w:b/>
                <w:lang w:val="nl-NL"/>
              </w:rPr>
            </w:pPr>
            <w:r w:rsidRPr="00D126AF">
              <w:rPr>
                <w:b/>
                <w:lang w:val="nl-NL"/>
              </w:rPr>
              <w:t>Hướng dẫn của giáo viên</w:t>
            </w:r>
          </w:p>
        </w:tc>
        <w:tc>
          <w:tcPr>
            <w:tcW w:w="2976" w:type="dxa"/>
          </w:tcPr>
          <w:p w14:paraId="76228E09" w14:textId="1F5BB55D" w:rsidR="00D126AF" w:rsidRPr="00D97B36" w:rsidRDefault="00D126AF" w:rsidP="000D7DC0">
            <w:pPr>
              <w:jc w:val="center"/>
              <w:rPr>
                <w:b/>
              </w:rPr>
            </w:pPr>
            <w:r w:rsidRPr="00D97B36">
              <w:rPr>
                <w:b/>
              </w:rPr>
              <w:t xml:space="preserve">Hoạt động của trẻ </w:t>
            </w:r>
          </w:p>
        </w:tc>
      </w:tr>
      <w:tr w:rsidR="00D126AF" w:rsidRPr="00D97B36" w14:paraId="2F124EFE" w14:textId="77777777" w:rsidTr="00B35C60">
        <w:tc>
          <w:tcPr>
            <w:tcW w:w="5529" w:type="dxa"/>
          </w:tcPr>
          <w:p w14:paraId="617A8CE8" w14:textId="77777777" w:rsidR="00D126AF" w:rsidRPr="00D97B36" w:rsidRDefault="00D126AF" w:rsidP="000D7DC0">
            <w:pPr>
              <w:rPr>
                <w:b/>
              </w:rPr>
            </w:pPr>
            <w:r w:rsidRPr="00D97B36">
              <w:rPr>
                <w:b/>
              </w:rPr>
              <w:t>1. Ổn định tổ chức:</w:t>
            </w:r>
          </w:p>
          <w:p w14:paraId="05B5EE4C" w14:textId="1E12BEDB" w:rsidR="00D126AF" w:rsidRPr="00D97B36" w:rsidRDefault="00D126AF" w:rsidP="000D7DC0">
            <w:r w:rsidRPr="00D97B36">
              <w:t>- Xin chào các bé đã đến với chương trình “</w:t>
            </w:r>
            <w:r w:rsidR="00366C47">
              <w:t>cánh cửa thời gian” ngày hôm nay</w:t>
            </w:r>
          </w:p>
          <w:p w14:paraId="2F8387B1" w14:textId="77777777" w:rsidR="00D126AF" w:rsidRPr="00D97B36" w:rsidRDefault="00D126AF" w:rsidP="000D7DC0">
            <w:r w:rsidRPr="00D97B36">
              <w:t xml:space="preserve">- Chương trình ngày hôm nay gồm có 3 phần chơi: </w:t>
            </w:r>
          </w:p>
          <w:p w14:paraId="63F95FF9" w14:textId="77777777" w:rsidR="00D126AF" w:rsidRPr="00D97B36" w:rsidRDefault="00D126AF" w:rsidP="000D7DC0">
            <w:r w:rsidRPr="00D97B36">
              <w:t xml:space="preserve"> Phần 1: Khởi động</w:t>
            </w:r>
          </w:p>
          <w:p w14:paraId="70E3C904" w14:textId="77777777" w:rsidR="00D126AF" w:rsidRPr="00D97B36" w:rsidRDefault="00D126AF" w:rsidP="000D7DC0">
            <w:r w:rsidRPr="00D97B36">
              <w:t xml:space="preserve"> Phần 2: Ai nhanh hơn</w:t>
            </w:r>
          </w:p>
          <w:p w14:paraId="6DA39E6E" w14:textId="77777777" w:rsidR="00D126AF" w:rsidRPr="00D97B36" w:rsidRDefault="00D126AF" w:rsidP="000D7DC0">
            <w:r w:rsidRPr="00D97B36">
              <w:t xml:space="preserve"> Phần 3: Chung sức </w:t>
            </w:r>
          </w:p>
          <w:p w14:paraId="3901C518" w14:textId="77777777" w:rsidR="00D126AF" w:rsidRPr="00D97B36" w:rsidRDefault="00D126AF" w:rsidP="000D7DC0">
            <w:r>
              <w:t xml:space="preserve">- </w:t>
            </w:r>
            <w:r w:rsidRPr="00D97B36">
              <w:t>Tham gia chương trình gồm có: Đội mặt</w:t>
            </w:r>
            <w:r>
              <w:t xml:space="preserve"> trời, đội mây xanh, đội mặt tră</w:t>
            </w:r>
            <w:r w:rsidRPr="00D97B36">
              <w:t>ng, đội vì sao.</w:t>
            </w:r>
          </w:p>
          <w:p w14:paraId="13F2E930" w14:textId="77777777" w:rsidR="00D126AF" w:rsidRPr="00D97B36" w:rsidRDefault="00D126AF" w:rsidP="000D7DC0">
            <w:pPr>
              <w:rPr>
                <w:b/>
              </w:rPr>
            </w:pPr>
            <w:r w:rsidRPr="00D97B36">
              <w:rPr>
                <w:b/>
              </w:rPr>
              <w:t>2. Tiến hành:</w:t>
            </w:r>
          </w:p>
          <w:p w14:paraId="68E88424" w14:textId="77777777" w:rsidR="00D126AF" w:rsidRPr="00D126AF" w:rsidRDefault="00D126AF" w:rsidP="000D7DC0">
            <w:pPr>
              <w:rPr>
                <w:b/>
                <w:i/>
              </w:rPr>
            </w:pPr>
            <w:r w:rsidRPr="00D126AF">
              <w:rPr>
                <w:b/>
                <w:i/>
              </w:rPr>
              <w:t>a. Hoạt động 1: Xác định thời gian buổi sáng, buổi trưa, buổi chiều, buổi tối.</w:t>
            </w:r>
          </w:p>
          <w:p w14:paraId="2EA2BE05" w14:textId="77777777" w:rsidR="00D126AF" w:rsidRPr="00D126AF" w:rsidRDefault="00D126AF" w:rsidP="000D7DC0">
            <w:r w:rsidRPr="00D126AF">
              <w:t>Phần 1: Khởi động:</w:t>
            </w:r>
          </w:p>
          <w:p w14:paraId="34609D8F" w14:textId="50309E5D" w:rsidR="00D126AF" w:rsidRPr="00D126AF" w:rsidRDefault="00D126AF" w:rsidP="000D7DC0">
            <w:r w:rsidRPr="00D126AF">
              <w:t>Cô cùng trẻ chơi trò chơi: Buổi sáng</w:t>
            </w:r>
            <w:r w:rsidR="00366C47">
              <w:t xml:space="preserve"> thức dậy</w:t>
            </w:r>
          </w:p>
          <w:p w14:paraId="79894552" w14:textId="77777777" w:rsidR="00D126AF" w:rsidRPr="00D126AF" w:rsidRDefault="00D126AF" w:rsidP="000D7DC0">
            <w:r w:rsidRPr="00D126AF">
              <w:t xml:space="preserve">- Trò chuyện: </w:t>
            </w:r>
          </w:p>
          <w:p w14:paraId="22355AD8" w14:textId="77777777" w:rsidR="00D126AF" w:rsidRDefault="00D126AF" w:rsidP="000D7DC0">
            <w:r w:rsidRPr="00D97B36">
              <w:t xml:space="preserve">+ Các con vừa </w:t>
            </w:r>
            <w:r>
              <w:t>chơi trò chơi</w:t>
            </w:r>
            <w:r w:rsidRPr="00D97B36">
              <w:t xml:space="preserve"> gì?</w:t>
            </w:r>
          </w:p>
          <w:p w14:paraId="158FBE70" w14:textId="77777777" w:rsidR="006E5F41" w:rsidRDefault="006E5F41" w:rsidP="000D7DC0"/>
          <w:p w14:paraId="12DE9065" w14:textId="6B2832B6" w:rsidR="00D126AF" w:rsidRPr="00D97B36" w:rsidRDefault="00D126AF" w:rsidP="000D7DC0">
            <w:r w:rsidRPr="00D97B36">
              <w:t>+</w:t>
            </w:r>
            <w:r w:rsidR="00366C47">
              <w:t xml:space="preserve"> T</w:t>
            </w:r>
            <w:r>
              <w:t xml:space="preserve">rò chơi </w:t>
            </w:r>
            <w:r w:rsidR="00366C47">
              <w:t xml:space="preserve">được diễn ra vào buổi nào trong </w:t>
            </w:r>
            <w:r w:rsidR="00366C47">
              <w:lastRenderedPageBreak/>
              <w:t>ngày</w:t>
            </w:r>
            <w:r>
              <w:t>?</w:t>
            </w:r>
          </w:p>
          <w:p w14:paraId="2A4A6B88" w14:textId="77777777" w:rsidR="00D126AF" w:rsidRPr="00D97B36" w:rsidRDefault="00D126AF" w:rsidP="000D7DC0">
            <w:r w:rsidRPr="00D97B36">
              <w:t xml:space="preserve">+ Vậy các con có biết bây giờ chúng mình đang học vào buổi nào </w:t>
            </w:r>
            <w:r>
              <w:t>không</w:t>
            </w:r>
            <w:r w:rsidRPr="00D97B36">
              <w:t>?</w:t>
            </w:r>
          </w:p>
          <w:p w14:paraId="040C0BDD" w14:textId="77777777" w:rsidR="00D126AF" w:rsidRPr="00D97B36" w:rsidRDefault="00D126AF" w:rsidP="000D7DC0">
            <w:r w:rsidRPr="00D97B36">
              <w:t>Phần 2: Ai nhanh hơn</w:t>
            </w:r>
          </w:p>
          <w:p w14:paraId="5E58E9D1" w14:textId="1FF03938" w:rsidR="002123E9" w:rsidRPr="00D97B36" w:rsidRDefault="002123E9" w:rsidP="002123E9">
            <w:r w:rsidRPr="00D97B36">
              <w:t xml:space="preserve">- Cô đã chuẩn bị 4 </w:t>
            </w:r>
            <w:r w:rsidR="006E5F41">
              <w:t>máy tính có video nói về</w:t>
            </w:r>
            <w:r w:rsidRPr="00D97B36">
              <w:t xml:space="preserve"> những hình ảnh diễn ra trong ngày các con đã sẵn sàng khám phá chưa?</w:t>
            </w:r>
          </w:p>
          <w:p w14:paraId="140ED676" w14:textId="7FF62566" w:rsidR="002123E9" w:rsidRPr="00D97B36" w:rsidRDefault="002123E9" w:rsidP="002123E9">
            <w:r w:rsidRPr="00D97B36">
              <w:t xml:space="preserve">- Bây giờ chúng mình hãy về </w:t>
            </w:r>
            <w:r w:rsidR="006E5F41">
              <w:t>nhóm</w:t>
            </w:r>
            <w:r w:rsidRPr="00D97B36">
              <w:t xml:space="preserve"> và khám phá nào.</w:t>
            </w:r>
          </w:p>
          <w:p w14:paraId="1846370D" w14:textId="4F0933B7" w:rsidR="002123E9" w:rsidRPr="00D97B36" w:rsidRDefault="002123E9" w:rsidP="002123E9">
            <w:r w:rsidRPr="00D97B36">
              <w:t xml:space="preserve">- Cô mời </w:t>
            </w:r>
            <w:r>
              <w:t>l</w:t>
            </w:r>
            <w:r w:rsidRPr="00D97B36">
              <w:t xml:space="preserve">ần lượt </w:t>
            </w:r>
            <w:r>
              <w:t xml:space="preserve">mời đại diện </w:t>
            </w:r>
            <w:r w:rsidRPr="00D97B36">
              <w:t xml:space="preserve">từng đội lên giới thiệu về </w:t>
            </w:r>
            <w:r w:rsidR="006E5F41">
              <w:t>video</w:t>
            </w:r>
            <w:r>
              <w:t xml:space="preserve"> </w:t>
            </w:r>
            <w:r w:rsidRPr="00D97B36">
              <w:t>của đội mình</w:t>
            </w:r>
          </w:p>
          <w:p w14:paraId="23838E49" w14:textId="77777777" w:rsidR="00D126AF" w:rsidRPr="007B1B0C" w:rsidRDefault="00D126AF" w:rsidP="000D7DC0">
            <w:pPr>
              <w:rPr>
                <w:b/>
                <w:i/>
              </w:rPr>
            </w:pPr>
            <w:r w:rsidRPr="007B1B0C">
              <w:rPr>
                <w:b/>
                <w:i/>
              </w:rPr>
              <w:t>* Xác định thời gian buổi sáng:</w:t>
            </w:r>
          </w:p>
          <w:p w14:paraId="08F6575F" w14:textId="6094FFBD" w:rsidR="00D126AF" w:rsidRPr="008376F9" w:rsidRDefault="00D126AF" w:rsidP="000D7DC0">
            <w:r w:rsidRPr="008376F9">
              <w:t xml:space="preserve">- </w:t>
            </w:r>
            <w:r w:rsidR="008376F9" w:rsidRPr="008376F9">
              <w:t>Nhóm</w:t>
            </w:r>
            <w:r w:rsidR="008376F9">
              <w:rPr>
                <w:lang w:val="vi-VN"/>
              </w:rPr>
              <w:t xml:space="preserve"> các con khám phá được </w:t>
            </w:r>
            <w:r w:rsidR="00971F39">
              <w:t xml:space="preserve">hình ảnh </w:t>
            </w:r>
            <w:r w:rsidRPr="008376F9">
              <w:t>gì?</w:t>
            </w:r>
          </w:p>
          <w:p w14:paraId="440C7E3B" w14:textId="77777777" w:rsidR="00D126AF" w:rsidRDefault="00D126AF" w:rsidP="000D7DC0"/>
          <w:p w14:paraId="7C415C37" w14:textId="77777777" w:rsidR="004B1D3B" w:rsidRPr="008376F9" w:rsidRDefault="004B1D3B" w:rsidP="000D7DC0"/>
          <w:p w14:paraId="2E536524" w14:textId="08DBCFA2" w:rsidR="00D126AF" w:rsidRPr="008376F9" w:rsidRDefault="00D126AF" w:rsidP="000D7DC0">
            <w:r w:rsidRPr="008376F9">
              <w:t>- Những hoạt động này được diễn ra vào buổi nào</w:t>
            </w:r>
            <w:r w:rsidR="008376F9">
              <w:rPr>
                <w:lang w:val="vi-VN"/>
              </w:rPr>
              <w:t xml:space="preserve"> trong ngày</w:t>
            </w:r>
            <w:r w:rsidRPr="008376F9">
              <w:t xml:space="preserve"> nhỉ?</w:t>
            </w:r>
          </w:p>
          <w:p w14:paraId="505BE966" w14:textId="77777777" w:rsidR="00D126AF" w:rsidRPr="00D126AF" w:rsidRDefault="00D126AF" w:rsidP="000D7DC0">
            <w:pPr>
              <w:rPr>
                <w:lang w:val="fr-FR"/>
              </w:rPr>
            </w:pPr>
            <w:r w:rsidRPr="00D126AF">
              <w:rPr>
                <w:lang w:val="fr-FR"/>
              </w:rPr>
              <w:t>- &gt; Đây là những công việc được diễn ra vào buổi sáng đấy.</w:t>
            </w:r>
          </w:p>
          <w:p w14:paraId="7115C74B" w14:textId="77777777" w:rsidR="00D126AF" w:rsidRPr="00D126AF" w:rsidRDefault="00D126AF" w:rsidP="000D7DC0">
            <w:pPr>
              <w:rPr>
                <w:lang w:val="fr-FR"/>
              </w:rPr>
            </w:pPr>
            <w:r w:rsidRPr="00D126AF">
              <w:rPr>
                <w:lang w:val="fr-FR"/>
              </w:rPr>
              <w:t>- Cho trẻ đọc: Buổi sáng</w:t>
            </w:r>
          </w:p>
          <w:p w14:paraId="6B8B6EE5" w14:textId="77777777" w:rsidR="00D126AF" w:rsidRPr="00D126AF" w:rsidRDefault="00D126AF" w:rsidP="000D7DC0">
            <w:pPr>
              <w:rPr>
                <w:lang w:val="fr-FR"/>
              </w:rPr>
            </w:pPr>
            <w:r w:rsidRPr="00D126AF">
              <w:rPr>
                <w:lang w:val="fr-FR"/>
              </w:rPr>
              <w:t>- Buổi sáng các con thường làm những công việc gì?</w:t>
            </w:r>
          </w:p>
          <w:p w14:paraId="73274944" w14:textId="205A3FFC" w:rsidR="00D126AF" w:rsidRPr="00D126AF" w:rsidRDefault="00D126AF" w:rsidP="000D7DC0">
            <w:pPr>
              <w:rPr>
                <w:lang w:val="fr-FR"/>
              </w:rPr>
            </w:pPr>
            <w:r w:rsidRPr="00D126AF">
              <w:rPr>
                <w:lang w:val="fr-FR"/>
              </w:rPr>
              <w:t xml:space="preserve">- Con có biết thời gian buổi sáng được xác định trong thời gian nào </w:t>
            </w:r>
            <w:r>
              <w:rPr>
                <w:lang w:val="vi-VN"/>
              </w:rPr>
              <w:t xml:space="preserve">trong ngày </w:t>
            </w:r>
            <w:r w:rsidRPr="00D126AF">
              <w:rPr>
                <w:lang w:val="fr-FR"/>
              </w:rPr>
              <w:t>không?</w:t>
            </w:r>
          </w:p>
          <w:p w14:paraId="45329C5B" w14:textId="6BAAB61F" w:rsidR="00D126AF" w:rsidRDefault="00D126AF" w:rsidP="000D7DC0">
            <w:r w:rsidRPr="00D97B36">
              <w:t>-&gt; Các con ạ buổi sáng là buổi đầu tiên trong một ngày và được xác định vào khoảng thời gian từ 6h- 10h, buổi sáng ông mặt trời tỏa tia nắng vàng dịu xuống mặt đất và được gọi là bình minh đấy. Và công việc đầu tiên chúng ta l</w:t>
            </w:r>
            <w:r>
              <w:t>àm trong buổi sáng là thức dậy đ</w:t>
            </w:r>
            <w:r w:rsidRPr="00D97B36">
              <w:t>ánh răng, rửa mặ</w:t>
            </w:r>
            <w:r>
              <w:t xml:space="preserve">t </w:t>
            </w:r>
            <w:r w:rsidRPr="00D97B36">
              <w:t>và đi học còn bố mẹ các con thì đi làm. Đến trường các con được</w:t>
            </w:r>
            <w:r>
              <w:t xml:space="preserve"> ăn sáng,</w:t>
            </w:r>
            <w:r w:rsidRPr="00D97B36">
              <w:t xml:space="preserve"> thể dục sáng, chơi ngoài trời</w:t>
            </w:r>
            <w:r>
              <w:t>, hoạt động góc,</w:t>
            </w:r>
            <w:r w:rsidR="00680BD3">
              <w:t xml:space="preserve"> học bài, </w:t>
            </w:r>
            <w:r w:rsidRPr="00D97B36">
              <w:t>và rất nhiều các hoạt động khác nữa đấy.</w:t>
            </w:r>
          </w:p>
          <w:p w14:paraId="1F9391EC" w14:textId="7473DC1C" w:rsidR="00530629" w:rsidRPr="00530629" w:rsidRDefault="00530629" w:rsidP="000D7DC0">
            <w:pPr>
              <w:rPr>
                <w:lang w:val="vi-VN"/>
              </w:rPr>
            </w:pPr>
            <w:r>
              <w:rPr>
                <w:lang w:val="vi-VN"/>
              </w:rPr>
              <w:t>- Cho trẻ vận động theo nhạc “</w:t>
            </w:r>
            <w:r w:rsidR="0029754D">
              <w:rPr>
                <w:lang w:val="vi-VN"/>
              </w:rPr>
              <w:t>Thật đáng yêu”</w:t>
            </w:r>
          </w:p>
          <w:p w14:paraId="41A52334" w14:textId="77777777" w:rsidR="00D126AF" w:rsidRPr="00760C7E" w:rsidRDefault="00D126AF" w:rsidP="000D7DC0">
            <w:pPr>
              <w:rPr>
                <w:b/>
                <w:i/>
              </w:rPr>
            </w:pPr>
            <w:r w:rsidRPr="00760C7E">
              <w:rPr>
                <w:b/>
                <w:i/>
              </w:rPr>
              <w:t>* Xác định thời gian buổi trưa:</w:t>
            </w:r>
          </w:p>
          <w:p w14:paraId="77445B0D" w14:textId="77777777" w:rsidR="00D126AF" w:rsidRPr="00D97B36" w:rsidRDefault="00D126AF" w:rsidP="000D7DC0">
            <w:r w:rsidRPr="00D97B36">
              <w:t>- Chúng mình cùng quan sát tiếp bạn nhỏ đến trường được học tập vui c</w:t>
            </w:r>
            <w:r>
              <w:t>hơi rồi sẽ làm gì tiếp theo nhé</w:t>
            </w:r>
            <w:r w:rsidRPr="00D97B36">
              <w:t>!</w:t>
            </w:r>
          </w:p>
          <w:p w14:paraId="146607C6" w14:textId="77777777" w:rsidR="00D126AF" w:rsidRPr="00D97B36" w:rsidRDefault="00D126AF" w:rsidP="000D7DC0">
            <w:r w:rsidRPr="00D97B36">
              <w:t xml:space="preserve">- Hỏi trẻ về nội dung từng bức tranh: </w:t>
            </w:r>
          </w:p>
          <w:p w14:paraId="2944E8C2" w14:textId="77777777" w:rsidR="00D126AF" w:rsidRPr="00D126AF" w:rsidRDefault="00D126AF" w:rsidP="000D7DC0">
            <w:pPr>
              <w:rPr>
                <w:lang w:val="fr-FR"/>
              </w:rPr>
            </w:pPr>
            <w:r w:rsidRPr="00D126AF">
              <w:rPr>
                <w:lang w:val="fr-FR"/>
              </w:rPr>
              <w:t>- Tranh đội con vẽ gì?</w:t>
            </w:r>
          </w:p>
          <w:p w14:paraId="53A22C4C" w14:textId="77777777" w:rsidR="00D126AF" w:rsidRPr="00D126AF" w:rsidRDefault="00D126AF" w:rsidP="000D7DC0">
            <w:pPr>
              <w:rPr>
                <w:lang w:val="fr-FR"/>
              </w:rPr>
            </w:pPr>
          </w:p>
          <w:p w14:paraId="0F8A46F0" w14:textId="7E4B9BEF" w:rsidR="00D126AF" w:rsidRPr="00971F39" w:rsidRDefault="00D126AF" w:rsidP="000D7DC0">
            <w:r w:rsidRPr="00D126AF">
              <w:rPr>
                <w:lang w:val="fr-FR"/>
              </w:rPr>
              <w:t>+ Đây là những hình diễn ra vào buổi nào</w:t>
            </w:r>
            <w:r w:rsidR="00B83515">
              <w:rPr>
                <w:lang w:val="vi-VN"/>
              </w:rPr>
              <w:t xml:space="preserve"> trong ngày</w:t>
            </w:r>
            <w:r w:rsidRPr="00D126AF">
              <w:rPr>
                <w:lang w:val="fr-FR"/>
              </w:rPr>
              <w:t>?</w:t>
            </w:r>
            <w:r w:rsidR="00971F39" w:rsidRPr="00D97B36">
              <w:t xml:space="preserve"> Vì sao con biết?</w:t>
            </w:r>
          </w:p>
          <w:p w14:paraId="46D02B2C" w14:textId="77777777" w:rsidR="00D126AF" w:rsidRPr="00D126AF" w:rsidRDefault="00D126AF" w:rsidP="000D7DC0">
            <w:pPr>
              <w:rPr>
                <w:lang w:val="fr-FR"/>
              </w:rPr>
            </w:pPr>
            <w:r w:rsidRPr="00D126AF">
              <w:rPr>
                <w:lang w:val="fr-FR"/>
              </w:rPr>
              <w:t xml:space="preserve">-&gt; À đúng rồi đây là những hình ảnh diễn ra </w:t>
            </w:r>
            <w:r w:rsidRPr="00D126AF">
              <w:rPr>
                <w:lang w:val="fr-FR"/>
              </w:rPr>
              <w:lastRenderedPageBreak/>
              <w:t xml:space="preserve">vào buổi trưa đấy. </w:t>
            </w:r>
          </w:p>
          <w:p w14:paraId="3B15037D" w14:textId="77777777" w:rsidR="00D126AF" w:rsidRPr="00D126AF" w:rsidRDefault="00D126AF" w:rsidP="000D7DC0">
            <w:pPr>
              <w:rPr>
                <w:lang w:val="fr-FR"/>
              </w:rPr>
            </w:pPr>
            <w:r w:rsidRPr="00D126AF">
              <w:rPr>
                <w:lang w:val="fr-FR"/>
              </w:rPr>
              <w:t>- Cho trẻ đọc: Buổi trưa</w:t>
            </w:r>
          </w:p>
          <w:p w14:paraId="30339758" w14:textId="77777777" w:rsidR="00D126AF" w:rsidRDefault="00D126AF" w:rsidP="000D7DC0">
            <w:pPr>
              <w:rPr>
                <w:lang w:val="fr-FR"/>
              </w:rPr>
            </w:pPr>
            <w:r w:rsidRPr="00D126AF">
              <w:rPr>
                <w:lang w:val="fr-FR"/>
              </w:rPr>
              <w:t>- Vậy buổi trưa các con được làm gì?</w:t>
            </w:r>
          </w:p>
          <w:p w14:paraId="727BA6CF" w14:textId="77777777" w:rsidR="004B1D3B" w:rsidRPr="00D126AF" w:rsidRDefault="004B1D3B" w:rsidP="000D7DC0">
            <w:pPr>
              <w:rPr>
                <w:lang w:val="fr-FR"/>
              </w:rPr>
            </w:pPr>
          </w:p>
          <w:p w14:paraId="4641E901" w14:textId="77777777" w:rsidR="00D126AF" w:rsidRPr="00D126AF" w:rsidRDefault="00D126AF" w:rsidP="000D7DC0">
            <w:pPr>
              <w:rPr>
                <w:lang w:val="fr-FR"/>
              </w:rPr>
            </w:pPr>
          </w:p>
          <w:p w14:paraId="6994A3A0" w14:textId="77777777" w:rsidR="00D126AF" w:rsidRPr="00D126AF" w:rsidRDefault="00D126AF" w:rsidP="000D7DC0">
            <w:pPr>
              <w:rPr>
                <w:lang w:val="fr-FR"/>
              </w:rPr>
            </w:pPr>
            <w:r w:rsidRPr="00D126AF">
              <w:rPr>
                <w:lang w:val="fr-FR"/>
              </w:rPr>
              <w:t>- Thời gian của buổi trưa được xác định trong khoản lúc mấy giờ?</w:t>
            </w:r>
          </w:p>
          <w:p w14:paraId="1A401682" w14:textId="193E8866" w:rsidR="00530629" w:rsidRPr="00530629" w:rsidRDefault="00D126AF" w:rsidP="000D7DC0">
            <w:pPr>
              <w:rPr>
                <w:lang w:val="fr-FR"/>
              </w:rPr>
            </w:pPr>
            <w:r w:rsidRPr="00D126AF">
              <w:rPr>
                <w:lang w:val="fr-FR"/>
              </w:rPr>
              <w:t>-&gt; Các con ạ, thời gian của buổi trưa được xác định vào khoảng thời gian từ 10h – 02h đấy và trong khoảng thời gian đấy ông mặt trời lên cao tỏa nắng chói trang xuống mặt đất lên mọi người đi làm rất mệt mỏi và về nhà nghỉ ngơi còn các con được ăn cơm và ngủ tại trường đấy. Buổi trưa ông mặt trời rất là nắng vì vậy các con không được ra ngoài nắng chơi các con nhớ chưa.</w:t>
            </w:r>
          </w:p>
          <w:p w14:paraId="3386F700" w14:textId="77777777" w:rsidR="00D126AF" w:rsidRPr="00530629" w:rsidRDefault="00D126AF" w:rsidP="000D7DC0">
            <w:pPr>
              <w:rPr>
                <w:b/>
                <w:i/>
                <w:lang w:val="vi-VN"/>
              </w:rPr>
            </w:pPr>
            <w:r w:rsidRPr="00530629">
              <w:rPr>
                <w:b/>
                <w:i/>
                <w:lang w:val="vi-VN"/>
              </w:rPr>
              <w:t>* Xác định thời gian buổi chiều:</w:t>
            </w:r>
          </w:p>
          <w:p w14:paraId="5BBE815B" w14:textId="0EB385DA" w:rsidR="00D126AF" w:rsidRPr="00D126AF" w:rsidRDefault="00D126AF" w:rsidP="000D7DC0">
            <w:pPr>
              <w:rPr>
                <w:lang w:val="fr-FR"/>
              </w:rPr>
            </w:pPr>
            <w:r w:rsidRPr="00D126AF">
              <w:rPr>
                <w:lang w:val="fr-FR"/>
              </w:rPr>
              <w:t xml:space="preserve">- Xin mời đội </w:t>
            </w:r>
            <w:r w:rsidR="00971F39">
              <w:rPr>
                <w:lang w:val="fr-FR"/>
              </w:rPr>
              <w:t>Vì Sao</w:t>
            </w:r>
            <w:r w:rsidRPr="00D126AF">
              <w:rPr>
                <w:lang w:val="fr-FR"/>
              </w:rPr>
              <w:t xml:space="preserve"> giới thiệu về tranh của đội mình nào</w:t>
            </w:r>
          </w:p>
          <w:p w14:paraId="6CE1A714" w14:textId="1822A436" w:rsidR="00D126AF" w:rsidRDefault="00D126AF" w:rsidP="000D7DC0">
            <w:pPr>
              <w:rPr>
                <w:lang w:val="fr-FR"/>
              </w:rPr>
            </w:pPr>
            <w:r w:rsidRPr="00D126AF">
              <w:rPr>
                <w:lang w:val="fr-FR"/>
              </w:rPr>
              <w:t>- Cô hỏi nội dung các hình ảnh.</w:t>
            </w:r>
          </w:p>
          <w:p w14:paraId="04025EF2" w14:textId="77777777" w:rsidR="00971F39" w:rsidRDefault="00971F39" w:rsidP="000D7DC0">
            <w:pPr>
              <w:rPr>
                <w:lang w:val="fr-FR"/>
              </w:rPr>
            </w:pPr>
          </w:p>
          <w:p w14:paraId="6A012DA6" w14:textId="77777777" w:rsidR="00971F39" w:rsidRPr="00D126AF" w:rsidRDefault="00971F39" w:rsidP="000D7DC0">
            <w:pPr>
              <w:rPr>
                <w:lang w:val="fr-FR"/>
              </w:rPr>
            </w:pPr>
          </w:p>
          <w:p w14:paraId="27D3974A" w14:textId="1505B1E0" w:rsidR="00D126AF" w:rsidRPr="00971F39" w:rsidRDefault="00D126AF" w:rsidP="000D7DC0">
            <w:r w:rsidRPr="00D126AF">
              <w:rPr>
                <w:lang w:val="fr-FR"/>
              </w:rPr>
              <w:t>- Các hoạt động này được diễn ra vào buổi nào nhỉ?</w:t>
            </w:r>
            <w:r w:rsidR="00971F39" w:rsidRPr="00D97B36">
              <w:t xml:space="preserve"> Vì sao con biết?</w:t>
            </w:r>
          </w:p>
          <w:p w14:paraId="7B5FB072" w14:textId="77777777" w:rsidR="00D126AF" w:rsidRPr="00D126AF" w:rsidRDefault="00D126AF" w:rsidP="000D7DC0">
            <w:pPr>
              <w:rPr>
                <w:lang w:val="fr-FR"/>
              </w:rPr>
            </w:pPr>
            <w:r w:rsidRPr="00D126AF">
              <w:rPr>
                <w:lang w:val="fr-FR"/>
              </w:rPr>
              <w:t>- Cho trẻ đọc từ: Buổi chiều.</w:t>
            </w:r>
          </w:p>
          <w:p w14:paraId="2100F8F5" w14:textId="77777777" w:rsidR="00D126AF" w:rsidRPr="00D126AF" w:rsidRDefault="00D126AF" w:rsidP="000D7DC0">
            <w:pPr>
              <w:rPr>
                <w:lang w:val="fr-FR"/>
              </w:rPr>
            </w:pPr>
            <w:r w:rsidRPr="00D126AF">
              <w:rPr>
                <w:lang w:val="fr-FR"/>
              </w:rPr>
              <w:t>- Buổi chiều ở trường khi ngủ dậy các con được làm gì?</w:t>
            </w:r>
          </w:p>
          <w:p w14:paraId="7FFBA932" w14:textId="77777777" w:rsidR="00D126AF" w:rsidRPr="00D126AF" w:rsidRDefault="00D126AF" w:rsidP="000D7DC0">
            <w:pPr>
              <w:rPr>
                <w:lang w:val="fr-FR"/>
              </w:rPr>
            </w:pPr>
          </w:p>
          <w:p w14:paraId="5C9493C6" w14:textId="4A411AF0" w:rsidR="00D126AF" w:rsidRPr="00D126AF" w:rsidRDefault="00D126AF" w:rsidP="000D7DC0">
            <w:pPr>
              <w:rPr>
                <w:lang w:val="fr-FR"/>
              </w:rPr>
            </w:pPr>
            <w:r w:rsidRPr="00D126AF">
              <w:rPr>
                <w:lang w:val="fr-FR"/>
              </w:rPr>
              <w:t>- Buổi chiều được xác định trong khoảng thời gian mấy giờ?</w:t>
            </w:r>
          </w:p>
          <w:p w14:paraId="4AF5EA39" w14:textId="77777777" w:rsidR="00D126AF" w:rsidRDefault="00D126AF" w:rsidP="000D7DC0">
            <w:r w:rsidRPr="00D97B36">
              <w:t xml:space="preserve">-&gt; Buổi chiều được xác định trong khoản thời gian từ 2h - 5h chiều đấy. Khi ngủ dạy các con được </w:t>
            </w:r>
            <w:proofErr w:type="gramStart"/>
            <w:r w:rsidRPr="00D97B36">
              <w:t>ăn</w:t>
            </w:r>
            <w:proofErr w:type="gramEnd"/>
            <w:r w:rsidRPr="00D97B36">
              <w:t xml:space="preserve"> bữa phụ, ôn lại bài sáng đã học, chơi trò chơi và được bố mẹ đón về. Buổi chiều ông mặt trời xuống núi còn được gọi là hoàng hôn đấy.</w:t>
            </w:r>
          </w:p>
          <w:p w14:paraId="68839D0D" w14:textId="13714BFD" w:rsidR="00BF5C3A" w:rsidRPr="00D97B36" w:rsidRDefault="00BF5C3A" w:rsidP="000D7DC0">
            <w:r>
              <w:t>- Cô cùng trẻ chơi trò chơi: Gọi điện</w:t>
            </w:r>
          </w:p>
          <w:p w14:paraId="572757A2" w14:textId="77777777" w:rsidR="00D126AF" w:rsidRPr="000E04DC" w:rsidRDefault="00D126AF" w:rsidP="000D7DC0">
            <w:pPr>
              <w:rPr>
                <w:b/>
                <w:i/>
              </w:rPr>
            </w:pPr>
            <w:r w:rsidRPr="000E04DC">
              <w:rPr>
                <w:b/>
                <w:i/>
              </w:rPr>
              <w:t>* Xác định thời gian buổi tối:</w:t>
            </w:r>
          </w:p>
          <w:p w14:paraId="1B59D445" w14:textId="0EA05149" w:rsidR="00D126AF" w:rsidRPr="00D97B36" w:rsidRDefault="00D126AF" w:rsidP="000D7DC0">
            <w:r w:rsidRPr="00D97B36">
              <w:t>- Sau khi các bé được bố mẹ đó</w:t>
            </w:r>
            <w:r>
              <w:t>n về nhà bé sẽ làm gì tiếp theo</w:t>
            </w:r>
            <w:r w:rsidR="00971F39">
              <w:t>? C</w:t>
            </w:r>
            <w:r w:rsidRPr="00D97B36">
              <w:t>húng mình hãy cùng xem bức tranh của đội mặt trăng nhé.</w:t>
            </w:r>
          </w:p>
          <w:p w14:paraId="60311C8D" w14:textId="77777777" w:rsidR="00D126AF" w:rsidRDefault="00D126AF" w:rsidP="000D7DC0">
            <w:r w:rsidRPr="00D97B36">
              <w:t>- Tranh của đội con vẽ gì?</w:t>
            </w:r>
          </w:p>
          <w:p w14:paraId="3239F091" w14:textId="77777777" w:rsidR="00D126AF" w:rsidRPr="00D97B36" w:rsidRDefault="00D126AF" w:rsidP="000D7DC0"/>
          <w:p w14:paraId="73CEB23B" w14:textId="77777777" w:rsidR="00D126AF" w:rsidRPr="00D97B36" w:rsidRDefault="00D126AF" w:rsidP="000D7DC0">
            <w:r w:rsidRPr="00D97B36">
              <w:t>- Hình ảnh này được diễn ra vào buổi nào? Vì sao con biết?</w:t>
            </w:r>
          </w:p>
          <w:p w14:paraId="5B986D2E" w14:textId="0F1793EF" w:rsidR="00D126AF" w:rsidRDefault="00D126AF" w:rsidP="000D7DC0">
            <w:r w:rsidRPr="00D97B36">
              <w:lastRenderedPageBreak/>
              <w:t xml:space="preserve">-&gt; Đây là hình ảnh diễn ra vào buổi tối đấy. </w:t>
            </w:r>
          </w:p>
          <w:p w14:paraId="01A15F59" w14:textId="77777777" w:rsidR="00D126AF" w:rsidRDefault="00D126AF" w:rsidP="000D7DC0">
            <w:r w:rsidRPr="00F47E65">
              <w:t>- Buổi tối ở nhà con thường làm gì?</w:t>
            </w:r>
          </w:p>
          <w:p w14:paraId="5DE101E3" w14:textId="77777777" w:rsidR="00390AA7" w:rsidRPr="00F47E65" w:rsidRDefault="00390AA7" w:rsidP="000D7DC0"/>
          <w:p w14:paraId="1AF36837" w14:textId="77777777" w:rsidR="00D126AF" w:rsidRPr="00D97B36" w:rsidRDefault="00D126AF" w:rsidP="000D7DC0">
            <w:r w:rsidRPr="00D97B36">
              <w:t>- Vậy chúng mình có biết buổi tối được xác định thời gian trong khoảng mấy giờ không?</w:t>
            </w:r>
          </w:p>
          <w:p w14:paraId="06F1B9F2" w14:textId="77777777" w:rsidR="00D126AF" w:rsidRDefault="00D126AF" w:rsidP="000D7DC0">
            <w:r w:rsidRPr="00D97B36">
              <w:t xml:space="preserve">-&gt; Các con ạ buổi tối được xác định thời gian trong khoảng từ 6giờ đến 10 giờ tối đấy. Và trong khoảng thời gian đấy chúng mình được quây quần bên gia đình cùng vệ sinh cá nhân, </w:t>
            </w:r>
            <w:proofErr w:type="gramStart"/>
            <w:r w:rsidRPr="00D97B36">
              <w:t>ăn</w:t>
            </w:r>
            <w:proofErr w:type="gramEnd"/>
            <w:r w:rsidRPr="00D97B36">
              <w:t xml:space="preserve"> cơm cùng bố mẹ, xem tivi và đi ngủ đấy.</w:t>
            </w:r>
          </w:p>
          <w:p w14:paraId="339F3B07" w14:textId="0296AFB8" w:rsidR="00D126AF" w:rsidRPr="00390AA7" w:rsidRDefault="00D126AF" w:rsidP="000D7DC0">
            <w:r w:rsidRPr="006A2038">
              <w:rPr>
                <w:lang w:val="vi-VN"/>
              </w:rPr>
              <w:t>- Các con ơi cô và các con vừa nhận biết về thứ tự các buổi trong ngày đó là những buổi nào?</w:t>
            </w:r>
          </w:p>
          <w:p w14:paraId="7EA84C34" w14:textId="77777777" w:rsidR="00D126AF" w:rsidRPr="00D97B36" w:rsidRDefault="00D126AF" w:rsidP="000D7DC0">
            <w:r w:rsidRPr="00D97B36">
              <w:t>-&gt; Cô và các con vừa nhận biết về các buổi trong ngày có buổi sáng, trưa, chiều, tối đấy. Buổi sáng, buổi trưa và buổi chiều là cùng ban ngày. Và trong một ngày có bốn buổi: Bắt đầu là buổi sáng-&gt; buổi trưa-&gt; buổi chiều -&gt; và kết thức một ngày vào buổi tối đấy.</w:t>
            </w:r>
          </w:p>
          <w:p w14:paraId="1980591F" w14:textId="77777777" w:rsidR="00D126AF" w:rsidRPr="00D97B36" w:rsidRDefault="00D126AF" w:rsidP="000D7DC0">
            <w:pPr>
              <w:rPr>
                <w:b/>
                <w:i/>
              </w:rPr>
            </w:pPr>
            <w:r w:rsidRPr="00D97B36">
              <w:rPr>
                <w:b/>
              </w:rPr>
              <w:t>* SO SÁNH :</w:t>
            </w:r>
            <w:r w:rsidRPr="00D97B36">
              <w:t xml:space="preserve"> </w:t>
            </w:r>
            <w:r w:rsidRPr="00D97B36">
              <w:rPr>
                <w:b/>
                <w:i/>
              </w:rPr>
              <w:t>Buổi sáng và buổi tối</w:t>
            </w:r>
          </w:p>
          <w:p w14:paraId="6BE7BD9F" w14:textId="77777777" w:rsidR="00D126AF" w:rsidRPr="00D97B36" w:rsidRDefault="00D126AF" w:rsidP="000D7DC0">
            <w:r w:rsidRPr="00D97B36">
              <w:t>- Điểm giống nhau: Đều là các buổi trong ngày.</w:t>
            </w:r>
          </w:p>
          <w:p w14:paraId="346261EA" w14:textId="77777777" w:rsidR="00D126AF" w:rsidRPr="00D126AF" w:rsidRDefault="00D126AF" w:rsidP="000D7DC0">
            <w:r w:rsidRPr="00D126AF">
              <w:t xml:space="preserve">- Điểm khác nhau: Buổi sáng bắt đầu ngày mới ông mặt trời mới mọc. Còn buổi tối là buổi cuối trong ngày ông mặt trời đi ngủ. </w:t>
            </w:r>
          </w:p>
          <w:p w14:paraId="3D53303D" w14:textId="77777777" w:rsidR="00D126AF" w:rsidRPr="00D126AF" w:rsidRDefault="00D126AF" w:rsidP="000D7DC0">
            <w:r w:rsidRPr="00D126AF">
              <w:t>- Cô chốt lại, động viên trẻ.</w:t>
            </w:r>
          </w:p>
          <w:p w14:paraId="3B6E7305" w14:textId="77777777" w:rsidR="00D126AF" w:rsidRPr="00D126AF" w:rsidRDefault="00D126AF" w:rsidP="000D7DC0">
            <w:pPr>
              <w:rPr>
                <w:b/>
                <w:i/>
              </w:rPr>
            </w:pPr>
            <w:r w:rsidRPr="00D126AF">
              <w:rPr>
                <w:b/>
                <w:i/>
              </w:rPr>
              <w:t>b. Hoạt động 2: Trò chơi củng cố</w:t>
            </w:r>
          </w:p>
          <w:p w14:paraId="173F5F03" w14:textId="77777777" w:rsidR="00D126AF" w:rsidRPr="00D126AF" w:rsidRDefault="00D126AF" w:rsidP="000D7DC0">
            <w:r w:rsidRPr="00D126AF">
              <w:t>Phần 3 : Chung sức</w:t>
            </w:r>
          </w:p>
          <w:p w14:paraId="4C3E5F2F" w14:textId="767D744B" w:rsidR="00D126AF" w:rsidRPr="00401520" w:rsidRDefault="00D126AF" w:rsidP="000D7DC0">
            <w:pPr>
              <w:rPr>
                <w:i/>
                <w:lang w:val="vi-VN"/>
              </w:rPr>
            </w:pPr>
            <w:r w:rsidRPr="00D126AF">
              <w:rPr>
                <w:i/>
              </w:rPr>
              <w:t xml:space="preserve">* Trò chơi 1: </w:t>
            </w:r>
            <w:r w:rsidR="00401520">
              <w:rPr>
                <w:i/>
              </w:rPr>
              <w:t>Ai</w:t>
            </w:r>
            <w:r w:rsidR="00401520">
              <w:rPr>
                <w:i/>
                <w:lang w:val="vi-VN"/>
              </w:rPr>
              <w:t xml:space="preserve"> đoán nhanh</w:t>
            </w:r>
          </w:p>
          <w:p w14:paraId="0FD67A80" w14:textId="77777777" w:rsidR="00D126AF" w:rsidRPr="00401520" w:rsidRDefault="00D126AF" w:rsidP="000D7DC0">
            <w:pPr>
              <w:rPr>
                <w:lang w:val="vi-VN"/>
              </w:rPr>
            </w:pPr>
            <w:r w:rsidRPr="00401520">
              <w:rPr>
                <w:lang w:val="vi-VN"/>
              </w:rPr>
              <w:t>- Cô nói cách chơi luật chơi.</w:t>
            </w:r>
          </w:p>
          <w:p w14:paraId="32262D9C" w14:textId="60C99506" w:rsidR="00D126AF" w:rsidRPr="00977046" w:rsidRDefault="00D126AF" w:rsidP="000D7DC0">
            <w:r w:rsidRPr="00401520">
              <w:rPr>
                <w:lang w:val="vi-VN"/>
              </w:rPr>
              <w:t xml:space="preserve">- Cách chơi: </w:t>
            </w:r>
            <w:r w:rsidR="00390AA7">
              <w:t>Cô có 4 ô cửa mỗi ô cửa có chứa hình ảnh đại diện hoạt động của các buổi trong ngày. Buổi sáng tương ứng với ô số 1, buổi trưa tương ứng với ô số 2, buổi chiều tương ứng với ô số 3, buổi tối tương ứng với ô số 4, 4</w:t>
            </w:r>
            <w:r w:rsidR="00401520">
              <w:rPr>
                <w:lang w:val="vi-VN"/>
              </w:rPr>
              <w:t xml:space="preserve"> đội</w:t>
            </w:r>
            <w:r w:rsidR="00390AA7">
              <w:t xml:space="preserve"> chơi </w:t>
            </w:r>
            <w:r w:rsidR="00401520">
              <w:rPr>
                <w:lang w:val="vi-VN"/>
              </w:rPr>
              <w:t>quan sát tranh trên màn hình</w:t>
            </w:r>
            <w:r w:rsidR="00390AA7">
              <w:t xml:space="preserve"> và thảo luận theo nhóm</w:t>
            </w:r>
            <w:r w:rsidR="00401520">
              <w:rPr>
                <w:lang w:val="vi-VN"/>
              </w:rPr>
              <w:t xml:space="preserve">, sau 5 giây suy nghĩ khi chuông báo hết giờ </w:t>
            </w:r>
            <w:r w:rsidR="00977046">
              <w:t>đội trưởng các</w:t>
            </w:r>
            <w:r w:rsidR="00390AA7">
              <w:t xml:space="preserve"> đội cùng chọn đáp án giơ lên </w:t>
            </w:r>
            <w:r w:rsidR="00401520">
              <w:rPr>
                <w:lang w:val="vi-VN"/>
              </w:rPr>
              <w:t xml:space="preserve">đội nào trả lời đúng sẽ </w:t>
            </w:r>
            <w:r w:rsidR="00390AA7">
              <w:t>được tặng 1 bông hoa</w:t>
            </w:r>
            <w:r w:rsidR="00401520">
              <w:rPr>
                <w:lang w:val="vi-VN"/>
              </w:rPr>
              <w:t>.</w:t>
            </w:r>
            <w:r w:rsidR="00977046">
              <w:t xml:space="preserve"> Tổng kết trò chơi đội nào được nhiều hoa chiến thắng.</w:t>
            </w:r>
          </w:p>
          <w:p w14:paraId="7DB07A7B" w14:textId="08A389AC" w:rsidR="00D126AF" w:rsidRPr="00401520" w:rsidRDefault="00D126AF" w:rsidP="000D7DC0">
            <w:pPr>
              <w:rPr>
                <w:lang w:val="vi-VN"/>
              </w:rPr>
            </w:pPr>
            <w:r w:rsidRPr="00401520">
              <w:rPr>
                <w:lang w:val="vi-VN"/>
              </w:rPr>
              <w:t>- Luật chơi:</w:t>
            </w:r>
            <w:r w:rsidR="00401520">
              <w:rPr>
                <w:lang w:val="vi-VN"/>
              </w:rPr>
              <w:t xml:space="preserve"> Khi chuông báo hết giờ mới được </w:t>
            </w:r>
            <w:r w:rsidR="00977046">
              <w:t>giơ đáp án</w:t>
            </w:r>
            <w:r w:rsidR="00401520">
              <w:rPr>
                <w:lang w:val="vi-VN"/>
              </w:rPr>
              <w:t xml:space="preserve"> trả lờ</w:t>
            </w:r>
            <w:r w:rsidR="00977046">
              <w:rPr>
                <w:lang w:val="vi-VN"/>
              </w:rPr>
              <w:t>i</w:t>
            </w:r>
            <w:r w:rsidR="00401520">
              <w:rPr>
                <w:lang w:val="vi-VN"/>
              </w:rPr>
              <w:t>.</w:t>
            </w:r>
            <w:r w:rsidRPr="00401520">
              <w:rPr>
                <w:lang w:val="vi-VN"/>
              </w:rPr>
              <w:t xml:space="preserve"> </w:t>
            </w:r>
          </w:p>
          <w:p w14:paraId="7657C574" w14:textId="77777777" w:rsidR="00D126AF" w:rsidRPr="00401520" w:rsidRDefault="00D126AF" w:rsidP="000D7DC0">
            <w:pPr>
              <w:rPr>
                <w:lang w:val="vi-VN"/>
              </w:rPr>
            </w:pPr>
            <w:r w:rsidRPr="00401520">
              <w:rPr>
                <w:lang w:val="vi-VN"/>
              </w:rPr>
              <w:t>- Cô cho trẻ chơi và bao quát trẻ.</w:t>
            </w:r>
          </w:p>
          <w:p w14:paraId="203EEE40" w14:textId="5D57039E" w:rsidR="00D126AF" w:rsidRPr="00977046" w:rsidRDefault="00D126AF" w:rsidP="000D7DC0">
            <w:pPr>
              <w:rPr>
                <w:i/>
              </w:rPr>
            </w:pPr>
            <w:r w:rsidRPr="00977046">
              <w:rPr>
                <w:i/>
              </w:rPr>
              <w:t xml:space="preserve">* Trò chơi 2: </w:t>
            </w:r>
            <w:r w:rsidR="00D47983">
              <w:rPr>
                <w:i/>
              </w:rPr>
              <w:t>Về đúng nhà</w:t>
            </w:r>
          </w:p>
          <w:p w14:paraId="1CE05447" w14:textId="02DE39FB" w:rsidR="00D126AF" w:rsidRPr="00D97B36" w:rsidRDefault="00D126AF" w:rsidP="000D7DC0">
            <w:r>
              <w:lastRenderedPageBreak/>
              <w:t>+ Cách chơi</w:t>
            </w:r>
            <w:r w:rsidRPr="00D97B36">
              <w:t xml:space="preserve">: </w:t>
            </w:r>
            <w:r>
              <w:t xml:space="preserve">Các </w:t>
            </w:r>
            <w:r w:rsidR="00977046">
              <w:t xml:space="preserve">bạn </w:t>
            </w:r>
            <w:r w:rsidR="00D47983">
              <w:t xml:space="preserve">đi vòng tròn theo lời bài hát, khi có hiệu lệnh “tìm đúng nhà” chúng mình </w:t>
            </w:r>
            <w:r w:rsidR="00AC2ECA">
              <w:t>chạy</w:t>
            </w:r>
            <w:r w:rsidR="00D47983">
              <w:t xml:space="preserve"> về nhà theo đúng nội dung bài hát.</w:t>
            </w:r>
          </w:p>
          <w:p w14:paraId="650DD86B" w14:textId="1B973CE2" w:rsidR="00D126AF" w:rsidRPr="00D126AF" w:rsidRDefault="00D126AF" w:rsidP="00136168">
            <w:r w:rsidRPr="00D126AF">
              <w:t xml:space="preserve">+ Luật chơi: </w:t>
            </w:r>
            <w:r w:rsidR="00D47983">
              <w:t>Bạn nào về sai nhà phải nhảy lò cò về đúng nhà</w:t>
            </w:r>
            <w:r w:rsidRPr="00D126AF">
              <w:t>.</w:t>
            </w:r>
          </w:p>
          <w:p w14:paraId="5F347CA7" w14:textId="77777777" w:rsidR="00D126AF" w:rsidRPr="00D126AF" w:rsidRDefault="00D126AF" w:rsidP="000D7DC0">
            <w:r w:rsidRPr="00D126AF">
              <w:t>- Trẻ chơi, cô bao quát trẻ.</w:t>
            </w:r>
          </w:p>
          <w:p w14:paraId="7B9EEF33" w14:textId="2B2A33B8" w:rsidR="00D126AF" w:rsidRPr="00D126AF" w:rsidRDefault="00AC2ECA" w:rsidP="000D7DC0">
            <w:r>
              <w:t>- Nhận xét, tuyên dương trẻ.</w:t>
            </w:r>
          </w:p>
          <w:p w14:paraId="1B4B843F" w14:textId="77777777" w:rsidR="00D126AF" w:rsidRPr="00D126AF" w:rsidRDefault="00D126AF" w:rsidP="000D7DC0">
            <w:pPr>
              <w:rPr>
                <w:b/>
              </w:rPr>
            </w:pPr>
            <w:r w:rsidRPr="00D126AF">
              <w:rPr>
                <w:b/>
              </w:rPr>
              <w:t>3. Kết thúc:</w:t>
            </w:r>
          </w:p>
          <w:p w14:paraId="3B1D1D29" w14:textId="672523BD" w:rsidR="00D126AF" w:rsidRPr="00D126AF" w:rsidRDefault="00D126AF" w:rsidP="00136168">
            <w:r w:rsidRPr="00D126AF">
              <w:t>- Hôm nay cô con mình cùng tìm hiểu</w:t>
            </w:r>
            <w:r w:rsidR="00680BD3">
              <w:t xml:space="preserve"> về gì</w:t>
            </w:r>
            <w:r w:rsidRPr="00D126AF">
              <w:t xml:space="preserve">? </w:t>
            </w:r>
          </w:p>
          <w:p w14:paraId="66F4712E" w14:textId="77777777" w:rsidR="00D126AF" w:rsidRPr="00D126AF" w:rsidRDefault="00D126AF" w:rsidP="00D86CEA">
            <w:r w:rsidRPr="00D126AF">
              <w:t>- Giáo dục trẻ biết sinh hoạt phù hợp với các buổi trong ngày.</w:t>
            </w:r>
          </w:p>
          <w:p w14:paraId="7C826A64" w14:textId="113A172A" w:rsidR="00D126AF" w:rsidRPr="00D126AF" w:rsidRDefault="00D126AF" w:rsidP="00AC2ECA">
            <w:r w:rsidRPr="00D126AF">
              <w:t xml:space="preserve">- </w:t>
            </w:r>
            <w:r>
              <w:t>C</w:t>
            </w:r>
            <w:r w:rsidRPr="00D97B36">
              <w:t>hương trình “cánh cửa thời gian</w:t>
            </w:r>
            <w:r w:rsidR="00977046">
              <w:t xml:space="preserve">” ngày hôm nay </w:t>
            </w:r>
            <w:r>
              <w:t>đã khép lại cô thấy các bạn đội nào cũng học rất ngoan, rất thông minh cô khen chúng mình.</w:t>
            </w:r>
          </w:p>
        </w:tc>
        <w:tc>
          <w:tcPr>
            <w:tcW w:w="2976" w:type="dxa"/>
          </w:tcPr>
          <w:p w14:paraId="3238753E" w14:textId="77777777" w:rsidR="00D126AF" w:rsidRDefault="00D126AF" w:rsidP="000D7DC0"/>
          <w:p w14:paraId="73898500" w14:textId="77777777" w:rsidR="00D126AF" w:rsidRDefault="00D126AF" w:rsidP="000D7DC0"/>
          <w:p w14:paraId="7DC0522C" w14:textId="77777777" w:rsidR="00D126AF" w:rsidRDefault="00D126AF" w:rsidP="0068588C">
            <w:r>
              <w:t>- Vỗ tay.</w:t>
            </w:r>
          </w:p>
          <w:p w14:paraId="561D67E1" w14:textId="77777777" w:rsidR="00D126AF" w:rsidRDefault="00D126AF" w:rsidP="0068588C"/>
          <w:p w14:paraId="4127135B" w14:textId="77777777" w:rsidR="00D126AF" w:rsidRDefault="00D126AF" w:rsidP="0068588C"/>
          <w:p w14:paraId="131E6420" w14:textId="77777777" w:rsidR="00D126AF" w:rsidRDefault="00D126AF" w:rsidP="0068588C"/>
          <w:p w14:paraId="0FF3DFD8" w14:textId="77777777" w:rsidR="00D126AF" w:rsidRDefault="00D126AF" w:rsidP="0068588C"/>
          <w:p w14:paraId="19DF0822" w14:textId="77777777" w:rsidR="00D126AF" w:rsidRDefault="00D126AF" w:rsidP="0068588C"/>
          <w:p w14:paraId="1C47CFB4" w14:textId="0AD38C04" w:rsidR="00D126AF" w:rsidRDefault="00D126AF" w:rsidP="0068588C">
            <w:r>
              <w:t xml:space="preserve">- </w:t>
            </w:r>
            <w:r w:rsidR="006E5F41">
              <w:t>Trẻ vẫy tay</w:t>
            </w:r>
          </w:p>
          <w:p w14:paraId="09F7ED95" w14:textId="77777777" w:rsidR="00D126AF" w:rsidRDefault="00D126AF" w:rsidP="0068588C"/>
          <w:p w14:paraId="076221A8" w14:textId="77777777" w:rsidR="00D126AF" w:rsidRDefault="00D126AF" w:rsidP="0068588C"/>
          <w:p w14:paraId="5AB1EA2B" w14:textId="77777777" w:rsidR="00D126AF" w:rsidRDefault="00D126AF" w:rsidP="0068588C"/>
          <w:p w14:paraId="7671600A" w14:textId="77777777" w:rsidR="00D126AF" w:rsidRDefault="00D126AF" w:rsidP="0068588C"/>
          <w:p w14:paraId="767E5977" w14:textId="77777777" w:rsidR="00D126AF" w:rsidRDefault="00D126AF" w:rsidP="0068588C"/>
          <w:p w14:paraId="683B118E" w14:textId="45431567" w:rsidR="00D126AF" w:rsidRDefault="006E5F41" w:rsidP="006E5F41">
            <w:r>
              <w:t>- Chơi trò chơi</w:t>
            </w:r>
          </w:p>
          <w:p w14:paraId="3D1D6102" w14:textId="77777777" w:rsidR="00D126AF" w:rsidRDefault="00D126AF" w:rsidP="0068588C"/>
          <w:p w14:paraId="77BFD432" w14:textId="24DA70DA" w:rsidR="00D126AF" w:rsidRDefault="006E5F41" w:rsidP="0068588C">
            <w:r>
              <w:t>- Trò chơi b</w:t>
            </w:r>
            <w:r w:rsidRPr="00D126AF">
              <w:t>uổi sáng</w:t>
            </w:r>
            <w:r>
              <w:t xml:space="preserve"> thức dậy</w:t>
            </w:r>
          </w:p>
          <w:p w14:paraId="153C6CB7" w14:textId="77777777" w:rsidR="00D126AF" w:rsidRDefault="00D126AF" w:rsidP="0068588C">
            <w:r>
              <w:t>- Buổi sáng</w:t>
            </w:r>
          </w:p>
          <w:p w14:paraId="2EB76BA3" w14:textId="77777777" w:rsidR="006E5F41" w:rsidRDefault="006E5F41" w:rsidP="0068588C"/>
          <w:p w14:paraId="67EA9DDF" w14:textId="77777777" w:rsidR="006E5F41" w:rsidRDefault="006E5F41" w:rsidP="006E5F41">
            <w:r>
              <w:t>- Buổi sáng</w:t>
            </w:r>
          </w:p>
          <w:p w14:paraId="1395765E" w14:textId="77777777" w:rsidR="006E5F41" w:rsidRDefault="006E5F41" w:rsidP="0068588C"/>
          <w:p w14:paraId="5648FAA3" w14:textId="77777777" w:rsidR="00B35C60" w:rsidRDefault="00B35C60" w:rsidP="0068588C"/>
          <w:p w14:paraId="2F11E419" w14:textId="77777777" w:rsidR="006E5F41" w:rsidRDefault="006E5F41" w:rsidP="0068588C">
            <w:r>
              <w:t>- Lắng nghe</w:t>
            </w:r>
          </w:p>
          <w:p w14:paraId="5C686D25" w14:textId="77777777" w:rsidR="006E5F41" w:rsidRDefault="006E5F41" w:rsidP="0068588C"/>
          <w:p w14:paraId="27238BD8" w14:textId="77777777" w:rsidR="006E5F41" w:rsidRDefault="006E5F41" w:rsidP="0068588C">
            <w:r>
              <w:t>- Rồi ạ</w:t>
            </w:r>
          </w:p>
          <w:p w14:paraId="19B8ACD2" w14:textId="77777777" w:rsidR="006E5F41" w:rsidRDefault="006E5F41" w:rsidP="0068588C"/>
          <w:p w14:paraId="67A0E435" w14:textId="082C5CCC" w:rsidR="006E5F41" w:rsidRDefault="006E5F41" w:rsidP="0068588C">
            <w:r>
              <w:t xml:space="preserve">- </w:t>
            </w:r>
            <w:r w:rsidR="00B35C60">
              <w:t>Trẻ hoạt độ</w:t>
            </w:r>
            <w:r>
              <w:t>ng theo nhóm</w:t>
            </w:r>
          </w:p>
          <w:p w14:paraId="225FABC2" w14:textId="77777777" w:rsidR="006E5F41" w:rsidRDefault="006E5F41" w:rsidP="0068588C"/>
          <w:p w14:paraId="247F0957" w14:textId="77777777" w:rsidR="006E5F41" w:rsidRDefault="006E5F41" w:rsidP="0068588C"/>
          <w:p w14:paraId="79391E82" w14:textId="77777777" w:rsidR="00971F39" w:rsidRDefault="00971F39" w:rsidP="00971F39">
            <w:r>
              <w:t>- Mặt trời, ngủ dậy, đánh răng, đi học, học bài.</w:t>
            </w:r>
          </w:p>
          <w:p w14:paraId="4F23D891" w14:textId="77777777" w:rsidR="00971F39" w:rsidRDefault="00971F39" w:rsidP="0068588C"/>
          <w:p w14:paraId="4B408405" w14:textId="77777777" w:rsidR="00D126AF" w:rsidRPr="00D97B36" w:rsidRDefault="00D126AF" w:rsidP="0068588C">
            <w:r>
              <w:t>- Buổi sáng ạ</w:t>
            </w:r>
          </w:p>
          <w:p w14:paraId="0515809F" w14:textId="77777777" w:rsidR="00D126AF" w:rsidRDefault="00D126AF" w:rsidP="0068588C"/>
          <w:p w14:paraId="24F40E35" w14:textId="77777777" w:rsidR="00D126AF" w:rsidRDefault="00D126AF" w:rsidP="0068588C"/>
          <w:p w14:paraId="41D1D4CE" w14:textId="58EC0525" w:rsidR="00D126AF" w:rsidRDefault="00971F39" w:rsidP="0068588C">
            <w:r>
              <w:t>- Trẻ đọc từ</w:t>
            </w:r>
          </w:p>
          <w:p w14:paraId="718E31A2" w14:textId="771301D8" w:rsidR="00971F39" w:rsidRDefault="00971F39" w:rsidP="00971F39">
            <w:r>
              <w:t>- Đ</w:t>
            </w:r>
            <w:r w:rsidRPr="00D97B36">
              <w:t>ánh</w:t>
            </w:r>
            <w:r>
              <w:t xml:space="preserve"> răng, rửa mặt, thay quần áo, đi học, ...</w:t>
            </w:r>
          </w:p>
          <w:p w14:paraId="3A992AA6" w14:textId="167E9BE8" w:rsidR="00D126AF" w:rsidRDefault="00971F39" w:rsidP="00E934B6">
            <w:r>
              <w:t>- Từ 6 giờ sáng đến 10 giờ sáng.</w:t>
            </w:r>
          </w:p>
          <w:p w14:paraId="2105FFD1" w14:textId="77777777" w:rsidR="00D126AF" w:rsidRDefault="00D126AF" w:rsidP="00E934B6">
            <w:r>
              <w:t>- Lắng nghe.</w:t>
            </w:r>
          </w:p>
          <w:p w14:paraId="5D530E58" w14:textId="77777777" w:rsidR="00D126AF" w:rsidRDefault="00D126AF" w:rsidP="00E934B6"/>
          <w:p w14:paraId="5E294FD7" w14:textId="77777777" w:rsidR="00D126AF" w:rsidRDefault="00D126AF" w:rsidP="00E934B6"/>
          <w:p w14:paraId="1BD8829A" w14:textId="77777777" w:rsidR="00D126AF" w:rsidRDefault="00D126AF" w:rsidP="00E934B6"/>
          <w:p w14:paraId="5C17016B" w14:textId="77777777" w:rsidR="00D126AF" w:rsidRDefault="00D126AF" w:rsidP="00E934B6"/>
          <w:p w14:paraId="4B8566AC" w14:textId="77777777" w:rsidR="00D126AF" w:rsidRDefault="00D126AF" w:rsidP="00E934B6"/>
          <w:p w14:paraId="122FCF74" w14:textId="77777777" w:rsidR="00971F39" w:rsidRDefault="00971F39" w:rsidP="00E934B6"/>
          <w:p w14:paraId="4F365183" w14:textId="77777777" w:rsidR="00971F39" w:rsidRDefault="00971F39" w:rsidP="00E934B6"/>
          <w:p w14:paraId="71E1FFB6" w14:textId="77777777" w:rsidR="00971F39" w:rsidRDefault="00971F39" w:rsidP="00E934B6"/>
          <w:p w14:paraId="061BD578" w14:textId="77777777" w:rsidR="00971F39" w:rsidRDefault="00971F39" w:rsidP="00E934B6"/>
          <w:p w14:paraId="74D902BB" w14:textId="444AAB3B" w:rsidR="00971F39" w:rsidRDefault="00971F39" w:rsidP="00E934B6">
            <w:r>
              <w:t>- Trẻ hát, vận động</w:t>
            </w:r>
          </w:p>
          <w:p w14:paraId="7F97D477" w14:textId="77777777" w:rsidR="00971F39" w:rsidRDefault="00971F39" w:rsidP="00E934B6"/>
          <w:p w14:paraId="57C0A2C9" w14:textId="77777777" w:rsidR="00D126AF" w:rsidRDefault="00D126AF" w:rsidP="00E934B6">
            <w:r>
              <w:t>- Lắng nghe</w:t>
            </w:r>
          </w:p>
          <w:p w14:paraId="1431CBBE" w14:textId="77777777" w:rsidR="00D126AF" w:rsidRDefault="00D126AF" w:rsidP="00E934B6"/>
          <w:p w14:paraId="5561FFE1" w14:textId="77777777" w:rsidR="00D126AF" w:rsidRDefault="00D126AF" w:rsidP="00E934B6"/>
          <w:p w14:paraId="2B454B1F" w14:textId="77777777" w:rsidR="00D126AF" w:rsidRDefault="00D126AF" w:rsidP="00E934B6"/>
          <w:p w14:paraId="1B7AD1C1" w14:textId="58B89404" w:rsidR="00D126AF" w:rsidRDefault="00D126AF" w:rsidP="00E934B6">
            <w:r>
              <w:t xml:space="preserve">- Bạn rửa tay, </w:t>
            </w:r>
            <w:proofErr w:type="gramStart"/>
            <w:r>
              <w:t>ăn</w:t>
            </w:r>
            <w:proofErr w:type="gramEnd"/>
            <w:r>
              <w:t xml:space="preserve"> cơm trưa, đi ngủ.</w:t>
            </w:r>
          </w:p>
          <w:p w14:paraId="51CDA7CA" w14:textId="35AA1371" w:rsidR="00D126AF" w:rsidRDefault="00D126AF" w:rsidP="00E934B6">
            <w:r>
              <w:t>- Buổi trưa ạ</w:t>
            </w:r>
            <w:r w:rsidR="00971F39">
              <w:t>, vì ông mặt trời lên cao</w:t>
            </w:r>
            <w:r>
              <w:t>.</w:t>
            </w:r>
          </w:p>
          <w:p w14:paraId="59AABF95" w14:textId="77777777" w:rsidR="00D126AF" w:rsidRDefault="00D126AF" w:rsidP="00E934B6">
            <w:r>
              <w:t>- Lắng nghe</w:t>
            </w:r>
          </w:p>
          <w:p w14:paraId="068490BF" w14:textId="77777777" w:rsidR="00D126AF" w:rsidRDefault="00D126AF" w:rsidP="00E934B6"/>
          <w:p w14:paraId="26B1AC28" w14:textId="77777777" w:rsidR="00D126AF" w:rsidRDefault="00D126AF" w:rsidP="00E934B6">
            <w:r>
              <w:t xml:space="preserve">- Đọc: </w:t>
            </w:r>
            <w:r w:rsidRPr="00D97B36">
              <w:t>Buổi trưa</w:t>
            </w:r>
          </w:p>
          <w:p w14:paraId="092639ED" w14:textId="77777777" w:rsidR="00D126AF" w:rsidRDefault="00D126AF" w:rsidP="00E934B6">
            <w:r>
              <w:t xml:space="preserve">- Rửa tay, rửa mặt, </w:t>
            </w:r>
            <w:proofErr w:type="gramStart"/>
            <w:r>
              <w:t>ăn</w:t>
            </w:r>
            <w:proofErr w:type="gramEnd"/>
            <w:r>
              <w:t xml:space="preserve"> trưa, ngủ trưa cùng các bạn.</w:t>
            </w:r>
          </w:p>
          <w:p w14:paraId="7EBED7DB" w14:textId="77777777" w:rsidR="00971F39" w:rsidRDefault="00971F39" w:rsidP="00E934B6"/>
          <w:p w14:paraId="0FFFEB10" w14:textId="7A6BEBB5" w:rsidR="00D126AF" w:rsidRDefault="00D126AF" w:rsidP="00E934B6">
            <w:r>
              <w:t>- Từ 10h đến 2h chiều</w:t>
            </w:r>
          </w:p>
          <w:p w14:paraId="67E981E0" w14:textId="77777777" w:rsidR="00D126AF" w:rsidRDefault="00D126AF" w:rsidP="00760C7E">
            <w:r>
              <w:t>- Lắng nghe</w:t>
            </w:r>
          </w:p>
          <w:p w14:paraId="04287001" w14:textId="77777777" w:rsidR="00D126AF" w:rsidRDefault="00D126AF" w:rsidP="00E934B6"/>
          <w:p w14:paraId="1E5D92FC" w14:textId="77777777" w:rsidR="00D126AF" w:rsidRDefault="00D126AF" w:rsidP="00E934B6"/>
          <w:p w14:paraId="06DC7F01" w14:textId="77777777" w:rsidR="00D126AF" w:rsidRDefault="00D126AF" w:rsidP="00E934B6"/>
          <w:p w14:paraId="5400F858" w14:textId="77777777" w:rsidR="00D126AF" w:rsidRDefault="00D126AF" w:rsidP="00E934B6"/>
          <w:p w14:paraId="44441D89" w14:textId="77777777" w:rsidR="00D126AF" w:rsidRDefault="00D126AF" w:rsidP="00E934B6"/>
          <w:p w14:paraId="042DFB3F" w14:textId="77777777" w:rsidR="00D126AF" w:rsidRDefault="00D126AF" w:rsidP="00E934B6"/>
          <w:p w14:paraId="730C57A1" w14:textId="77777777" w:rsidR="00D126AF" w:rsidRDefault="00D126AF" w:rsidP="00E934B6"/>
          <w:p w14:paraId="3B8AC116" w14:textId="77777777" w:rsidR="00D126AF" w:rsidRDefault="00D126AF" w:rsidP="00E934B6"/>
          <w:p w14:paraId="45535C80" w14:textId="77777777" w:rsidR="00D126AF" w:rsidRDefault="00D126AF" w:rsidP="00E934B6"/>
          <w:p w14:paraId="2A107A8F" w14:textId="77777777" w:rsidR="00D126AF" w:rsidRDefault="00D126AF" w:rsidP="00E934B6"/>
          <w:p w14:paraId="0CBB4492" w14:textId="77777777" w:rsidR="004B1D3B" w:rsidRDefault="004B1D3B" w:rsidP="00E934B6"/>
          <w:p w14:paraId="553A948B" w14:textId="77777777" w:rsidR="00D126AF" w:rsidRDefault="00D126AF" w:rsidP="00E934B6">
            <w:r>
              <w:t>- Tranh vẽ bạn chải tóc, chơi đồ chơi, bố mẹ đón về.</w:t>
            </w:r>
          </w:p>
          <w:p w14:paraId="0CD67A22" w14:textId="074241C6" w:rsidR="00D126AF" w:rsidRDefault="00D126AF" w:rsidP="00E934B6">
            <w:r>
              <w:t>- Buổi chiều ạ</w:t>
            </w:r>
            <w:r w:rsidR="00971F39">
              <w:t>, vì bố mẹ đón về nhà</w:t>
            </w:r>
          </w:p>
          <w:p w14:paraId="1B181E5B" w14:textId="77777777" w:rsidR="00D126AF" w:rsidRDefault="00D126AF" w:rsidP="00E934B6">
            <w:r>
              <w:t>- Đọc:</w:t>
            </w:r>
            <w:r w:rsidRPr="00D97B36">
              <w:t xml:space="preserve"> Buổi chiều.</w:t>
            </w:r>
          </w:p>
          <w:p w14:paraId="3D7B169E" w14:textId="3EB336AA" w:rsidR="00D126AF" w:rsidRDefault="00D126AF" w:rsidP="00E934B6">
            <w:r>
              <w:t xml:space="preserve">- Cô buộc tóc, </w:t>
            </w:r>
            <w:proofErr w:type="gramStart"/>
            <w:r>
              <w:t>ăn</w:t>
            </w:r>
            <w:proofErr w:type="gramEnd"/>
            <w:r>
              <w:t xml:space="preserve"> bữa chiều, ôn bài, chơi đồ chơi, bố mẹ đón về.</w:t>
            </w:r>
          </w:p>
          <w:p w14:paraId="361F7308" w14:textId="77777777" w:rsidR="00D126AF" w:rsidRDefault="00D126AF" w:rsidP="00E934B6">
            <w:r>
              <w:t>- Từ 2h chiều đến 5h chiều.</w:t>
            </w:r>
          </w:p>
          <w:p w14:paraId="6F8CC641" w14:textId="77777777" w:rsidR="00D126AF" w:rsidRDefault="00D126AF" w:rsidP="00E934B6">
            <w:r>
              <w:t>- Lắng nghe</w:t>
            </w:r>
          </w:p>
          <w:p w14:paraId="069EAF57" w14:textId="77777777" w:rsidR="00D126AF" w:rsidRDefault="00D126AF" w:rsidP="00E934B6"/>
          <w:p w14:paraId="10B95CAC" w14:textId="77777777" w:rsidR="00D126AF" w:rsidRDefault="00D126AF" w:rsidP="00E934B6"/>
          <w:p w14:paraId="3224F193" w14:textId="77777777" w:rsidR="00D126AF" w:rsidRDefault="00D126AF" w:rsidP="00E934B6"/>
          <w:p w14:paraId="4E546BFE" w14:textId="77777777" w:rsidR="00D126AF" w:rsidRDefault="00D126AF" w:rsidP="00E934B6"/>
          <w:p w14:paraId="17BFD614" w14:textId="77777777" w:rsidR="00D126AF" w:rsidRDefault="00D126AF" w:rsidP="00E934B6"/>
          <w:p w14:paraId="358478D6" w14:textId="77777777" w:rsidR="00D126AF" w:rsidRDefault="00D126AF" w:rsidP="00E934B6"/>
          <w:p w14:paraId="1CBE81A1" w14:textId="77777777" w:rsidR="004B1D3B" w:rsidRDefault="004B1D3B" w:rsidP="00E934B6"/>
          <w:p w14:paraId="537FCF3C" w14:textId="77777777" w:rsidR="004B1D3B" w:rsidRDefault="004B1D3B" w:rsidP="00E934B6"/>
          <w:p w14:paraId="693E1127" w14:textId="77777777" w:rsidR="004B1D3B" w:rsidRDefault="004B1D3B" w:rsidP="00E934B6"/>
          <w:p w14:paraId="160C16CD" w14:textId="77777777" w:rsidR="00D126AF" w:rsidRDefault="00D126AF" w:rsidP="00E934B6"/>
          <w:p w14:paraId="68D37B7B" w14:textId="77777777" w:rsidR="00D126AF" w:rsidRDefault="00D126AF" w:rsidP="00E934B6">
            <w:r>
              <w:t>- Bé tắm, ăn cơm cùng bố mẹ, xem tivi, đi ngủ</w:t>
            </w:r>
          </w:p>
          <w:p w14:paraId="143502B1" w14:textId="77777777" w:rsidR="00D126AF" w:rsidRDefault="00D126AF" w:rsidP="00E934B6">
            <w:r>
              <w:t>- Buổi tối ạ, vì có ông trăng, ông sao</w:t>
            </w:r>
          </w:p>
          <w:p w14:paraId="50B4EE15" w14:textId="77777777" w:rsidR="00D126AF" w:rsidRDefault="00D126AF" w:rsidP="00E934B6">
            <w:r>
              <w:lastRenderedPageBreak/>
              <w:t>- Lắng nghe.</w:t>
            </w:r>
          </w:p>
          <w:p w14:paraId="31CDEB59" w14:textId="6223B65A" w:rsidR="00D126AF" w:rsidRDefault="004B1D3B" w:rsidP="00F47E65">
            <w:r>
              <w:t>- Tắm, ăn cơm, xe</w:t>
            </w:r>
            <w:r w:rsidR="00D126AF">
              <w:t>m ti vi, đi ngủ.</w:t>
            </w:r>
          </w:p>
          <w:p w14:paraId="43CA7AF1" w14:textId="77777777" w:rsidR="00D126AF" w:rsidRDefault="00D126AF" w:rsidP="00F47E65">
            <w:r>
              <w:t>- 6h đến 10h tối.</w:t>
            </w:r>
          </w:p>
          <w:p w14:paraId="7B22C3F0" w14:textId="77777777" w:rsidR="00D126AF" w:rsidRDefault="00D126AF" w:rsidP="00F47E65"/>
          <w:p w14:paraId="7FC3D0B6" w14:textId="77777777" w:rsidR="00D126AF" w:rsidRDefault="00D126AF" w:rsidP="00F47E65">
            <w:r>
              <w:t>- Lắng nghe</w:t>
            </w:r>
          </w:p>
          <w:p w14:paraId="162AC025" w14:textId="77777777" w:rsidR="00D126AF" w:rsidRDefault="00D126AF" w:rsidP="00F47E65"/>
          <w:p w14:paraId="0119FFD2" w14:textId="77777777" w:rsidR="00D126AF" w:rsidRDefault="00D126AF" w:rsidP="00F47E65"/>
          <w:p w14:paraId="5D77CD7D" w14:textId="77777777" w:rsidR="00D126AF" w:rsidRDefault="00D126AF" w:rsidP="00F47E65"/>
          <w:p w14:paraId="353BF4B7" w14:textId="77777777" w:rsidR="00D126AF" w:rsidRDefault="00D126AF" w:rsidP="00F47E65"/>
          <w:p w14:paraId="5827CE12" w14:textId="77777777" w:rsidR="00D126AF" w:rsidRDefault="00D126AF" w:rsidP="00F47E65"/>
          <w:p w14:paraId="4F3974FD" w14:textId="77777777" w:rsidR="004B1D3B" w:rsidRDefault="004B1D3B" w:rsidP="00F47E65"/>
          <w:p w14:paraId="0A196E38" w14:textId="77777777" w:rsidR="00D126AF" w:rsidRDefault="00D126AF" w:rsidP="00F47E65">
            <w:r>
              <w:t>- Sáng, trưa, chiều, tối</w:t>
            </w:r>
          </w:p>
          <w:p w14:paraId="0CA6207B" w14:textId="77777777" w:rsidR="00D126AF" w:rsidRDefault="00D126AF" w:rsidP="00F47E65">
            <w:r>
              <w:t>- Lắng nghe</w:t>
            </w:r>
          </w:p>
          <w:p w14:paraId="5C38C2C2" w14:textId="77777777" w:rsidR="00D126AF" w:rsidRDefault="00D126AF" w:rsidP="00F47E65"/>
          <w:p w14:paraId="08946F89" w14:textId="77777777" w:rsidR="00D126AF" w:rsidRDefault="00D126AF" w:rsidP="00F47E65"/>
          <w:p w14:paraId="41879331" w14:textId="77777777" w:rsidR="00D126AF" w:rsidRDefault="00D126AF" w:rsidP="00F47E65"/>
          <w:p w14:paraId="09269007" w14:textId="77777777" w:rsidR="00D126AF" w:rsidRDefault="00D126AF" w:rsidP="00F47E65"/>
          <w:p w14:paraId="27700C20" w14:textId="77777777" w:rsidR="00D126AF" w:rsidRDefault="00D126AF" w:rsidP="00F47E65"/>
          <w:p w14:paraId="108DE837" w14:textId="77777777" w:rsidR="00D126AF" w:rsidRDefault="00D126AF" w:rsidP="00F47E65"/>
          <w:p w14:paraId="6C802927" w14:textId="77777777" w:rsidR="00D126AF" w:rsidRDefault="00D126AF" w:rsidP="00F47E65"/>
          <w:p w14:paraId="0BB7A698" w14:textId="77777777" w:rsidR="00D126AF" w:rsidRDefault="00D126AF" w:rsidP="00F47E65"/>
          <w:p w14:paraId="1F7EDE93" w14:textId="77777777" w:rsidR="00D126AF" w:rsidRDefault="00D126AF" w:rsidP="00F47E65">
            <w:r>
              <w:t>- Trẻ so sánh</w:t>
            </w:r>
          </w:p>
          <w:p w14:paraId="6A49E965" w14:textId="77777777" w:rsidR="004B1D3B" w:rsidRDefault="004B1D3B" w:rsidP="00F47E65"/>
          <w:p w14:paraId="308BBF94" w14:textId="77777777" w:rsidR="004B1D3B" w:rsidRDefault="004B1D3B" w:rsidP="00F47E65"/>
          <w:p w14:paraId="4B227627" w14:textId="77777777" w:rsidR="00390AA7" w:rsidRDefault="00390AA7" w:rsidP="00390AA7">
            <w:r>
              <w:t>- Lắng nghe</w:t>
            </w:r>
          </w:p>
          <w:p w14:paraId="612D8092" w14:textId="77777777" w:rsidR="00D126AF" w:rsidRDefault="00D126AF" w:rsidP="00F47E65"/>
          <w:p w14:paraId="29AA52B5" w14:textId="77777777" w:rsidR="00D126AF" w:rsidRDefault="00D126AF" w:rsidP="00F47E65"/>
          <w:p w14:paraId="0633B24A" w14:textId="77777777" w:rsidR="00D126AF" w:rsidRDefault="00D126AF" w:rsidP="00F47E65"/>
          <w:p w14:paraId="4045991D" w14:textId="77777777" w:rsidR="004B1D3B" w:rsidRDefault="004B1D3B" w:rsidP="00F47E65"/>
          <w:p w14:paraId="426A6EBB" w14:textId="77777777" w:rsidR="00D126AF" w:rsidRDefault="00D126AF" w:rsidP="00F47E65">
            <w:r>
              <w:t>- Lắng nghe</w:t>
            </w:r>
          </w:p>
          <w:p w14:paraId="0826CF8F" w14:textId="77777777" w:rsidR="00D126AF" w:rsidRDefault="00D126AF" w:rsidP="00F47E65"/>
          <w:p w14:paraId="75727BD5" w14:textId="77777777" w:rsidR="00D126AF" w:rsidRDefault="00D126AF" w:rsidP="00D86CEA">
            <w:pPr>
              <w:tabs>
                <w:tab w:val="left" w:pos="1889"/>
              </w:tabs>
            </w:pPr>
          </w:p>
          <w:p w14:paraId="6EAD2540" w14:textId="77777777" w:rsidR="00977046" w:rsidRDefault="00977046" w:rsidP="00D86CEA">
            <w:pPr>
              <w:tabs>
                <w:tab w:val="left" w:pos="1889"/>
              </w:tabs>
            </w:pPr>
          </w:p>
          <w:p w14:paraId="44059FE7" w14:textId="77777777" w:rsidR="00D126AF" w:rsidRDefault="00D126AF" w:rsidP="00D86CEA">
            <w:pPr>
              <w:tabs>
                <w:tab w:val="left" w:pos="1889"/>
              </w:tabs>
            </w:pPr>
          </w:p>
          <w:p w14:paraId="26D42EC5" w14:textId="77777777" w:rsidR="00D126AF" w:rsidRDefault="00D126AF" w:rsidP="00D86CEA">
            <w:pPr>
              <w:tabs>
                <w:tab w:val="left" w:pos="1889"/>
              </w:tabs>
            </w:pPr>
          </w:p>
          <w:p w14:paraId="35130AD7" w14:textId="77777777" w:rsidR="00D126AF" w:rsidRDefault="00D126AF" w:rsidP="00D86CEA">
            <w:pPr>
              <w:tabs>
                <w:tab w:val="left" w:pos="1889"/>
              </w:tabs>
            </w:pPr>
          </w:p>
          <w:p w14:paraId="3693BAB0" w14:textId="77777777" w:rsidR="00D126AF" w:rsidRDefault="00D126AF" w:rsidP="00D86CEA">
            <w:pPr>
              <w:tabs>
                <w:tab w:val="left" w:pos="1889"/>
              </w:tabs>
            </w:pPr>
          </w:p>
          <w:p w14:paraId="5C6DD0F2" w14:textId="77777777" w:rsidR="00D126AF" w:rsidRDefault="00D126AF" w:rsidP="00D86CEA">
            <w:pPr>
              <w:tabs>
                <w:tab w:val="left" w:pos="1889"/>
              </w:tabs>
            </w:pPr>
          </w:p>
          <w:p w14:paraId="7BF5BA0A" w14:textId="77777777" w:rsidR="00D126AF" w:rsidRDefault="00D126AF" w:rsidP="00D86CEA">
            <w:pPr>
              <w:tabs>
                <w:tab w:val="left" w:pos="1889"/>
              </w:tabs>
            </w:pPr>
          </w:p>
          <w:p w14:paraId="1CEF0194" w14:textId="77777777" w:rsidR="00D126AF" w:rsidRDefault="00D126AF" w:rsidP="00D86CEA">
            <w:pPr>
              <w:tabs>
                <w:tab w:val="left" w:pos="1889"/>
              </w:tabs>
            </w:pPr>
          </w:p>
          <w:p w14:paraId="181C4CA1" w14:textId="77777777" w:rsidR="00D126AF" w:rsidRDefault="00D126AF" w:rsidP="00D86CEA">
            <w:pPr>
              <w:tabs>
                <w:tab w:val="left" w:pos="1889"/>
              </w:tabs>
            </w:pPr>
          </w:p>
          <w:p w14:paraId="7A52A2B8" w14:textId="77777777" w:rsidR="004B1D3B" w:rsidRDefault="004B1D3B" w:rsidP="00D86CEA">
            <w:pPr>
              <w:tabs>
                <w:tab w:val="left" w:pos="1889"/>
              </w:tabs>
            </w:pPr>
          </w:p>
          <w:p w14:paraId="10B4895E" w14:textId="77777777" w:rsidR="00D126AF" w:rsidRDefault="00D126AF" w:rsidP="00D86CEA">
            <w:pPr>
              <w:tabs>
                <w:tab w:val="left" w:pos="1889"/>
              </w:tabs>
            </w:pPr>
            <w:r>
              <w:t>- Chơi trò chơi</w:t>
            </w:r>
          </w:p>
          <w:p w14:paraId="5BCF9829" w14:textId="77777777" w:rsidR="00D126AF" w:rsidRDefault="00D126AF" w:rsidP="00D86CEA">
            <w:pPr>
              <w:tabs>
                <w:tab w:val="left" w:pos="1889"/>
              </w:tabs>
            </w:pPr>
          </w:p>
          <w:p w14:paraId="460D4A71" w14:textId="77777777" w:rsidR="00D126AF" w:rsidRDefault="00D126AF" w:rsidP="00D86CEA">
            <w:pPr>
              <w:tabs>
                <w:tab w:val="left" w:pos="1889"/>
              </w:tabs>
            </w:pPr>
            <w:r>
              <w:lastRenderedPageBreak/>
              <w:t>- Lắng nghe</w:t>
            </w:r>
          </w:p>
          <w:p w14:paraId="06ED99F6" w14:textId="77777777" w:rsidR="00D126AF" w:rsidRDefault="00D126AF" w:rsidP="00D86CEA">
            <w:pPr>
              <w:tabs>
                <w:tab w:val="left" w:pos="1889"/>
              </w:tabs>
            </w:pPr>
          </w:p>
          <w:p w14:paraId="64381BBA" w14:textId="77777777" w:rsidR="00D126AF" w:rsidRDefault="00D126AF" w:rsidP="00D86CEA">
            <w:pPr>
              <w:tabs>
                <w:tab w:val="left" w:pos="1889"/>
              </w:tabs>
            </w:pPr>
          </w:p>
          <w:p w14:paraId="578C9299" w14:textId="77777777" w:rsidR="00D126AF" w:rsidRDefault="00D126AF" w:rsidP="00D86CEA">
            <w:pPr>
              <w:tabs>
                <w:tab w:val="left" w:pos="1889"/>
              </w:tabs>
            </w:pPr>
          </w:p>
          <w:p w14:paraId="3CA06D72" w14:textId="77777777" w:rsidR="00D126AF" w:rsidRDefault="00D126AF" w:rsidP="00D86CEA">
            <w:pPr>
              <w:tabs>
                <w:tab w:val="left" w:pos="1889"/>
              </w:tabs>
            </w:pPr>
          </w:p>
          <w:p w14:paraId="71938939" w14:textId="77777777" w:rsidR="00D126AF" w:rsidRDefault="00D126AF" w:rsidP="00D86CEA">
            <w:pPr>
              <w:tabs>
                <w:tab w:val="left" w:pos="1889"/>
              </w:tabs>
            </w:pPr>
            <w:r>
              <w:t>- Chơi trò chơi</w:t>
            </w:r>
          </w:p>
          <w:p w14:paraId="4404559B" w14:textId="77777777" w:rsidR="00D126AF" w:rsidRDefault="00D126AF" w:rsidP="00D86CEA">
            <w:pPr>
              <w:tabs>
                <w:tab w:val="left" w:pos="1889"/>
              </w:tabs>
            </w:pPr>
          </w:p>
          <w:p w14:paraId="7554E58F" w14:textId="77777777" w:rsidR="00D126AF" w:rsidRDefault="00D126AF" w:rsidP="00D86CEA">
            <w:pPr>
              <w:tabs>
                <w:tab w:val="left" w:pos="1889"/>
              </w:tabs>
            </w:pPr>
          </w:p>
          <w:p w14:paraId="54F79F60" w14:textId="0D0EF0D7" w:rsidR="00D126AF" w:rsidRDefault="00D126AF" w:rsidP="00D86CEA">
            <w:pPr>
              <w:tabs>
                <w:tab w:val="left" w:pos="1889"/>
              </w:tabs>
            </w:pPr>
            <w:r>
              <w:t>- Về buổi sáng, trưa, chiều</w:t>
            </w:r>
            <w:r w:rsidR="00AC2ECA">
              <w:t>,</w:t>
            </w:r>
            <w:r>
              <w:t xml:space="preserve"> tối</w:t>
            </w:r>
            <w:r w:rsidR="00977046">
              <w:t>.</w:t>
            </w:r>
          </w:p>
          <w:p w14:paraId="037AED2F" w14:textId="77777777" w:rsidR="00977046" w:rsidRDefault="00977046" w:rsidP="00D86CEA">
            <w:pPr>
              <w:tabs>
                <w:tab w:val="left" w:pos="1889"/>
              </w:tabs>
            </w:pPr>
          </w:p>
          <w:p w14:paraId="3AAA0C9A" w14:textId="77777777" w:rsidR="00D126AF" w:rsidRDefault="00D126AF" w:rsidP="00D86CEA">
            <w:pPr>
              <w:tabs>
                <w:tab w:val="left" w:pos="1889"/>
              </w:tabs>
            </w:pPr>
            <w:r>
              <w:t>- Lắng nghe</w:t>
            </w:r>
          </w:p>
          <w:p w14:paraId="28B24AE9" w14:textId="77777777" w:rsidR="00D126AF" w:rsidRPr="00D97B36" w:rsidRDefault="00D126AF" w:rsidP="00D86CEA">
            <w:pPr>
              <w:tabs>
                <w:tab w:val="left" w:pos="1889"/>
              </w:tabs>
            </w:pPr>
          </w:p>
        </w:tc>
      </w:tr>
    </w:tbl>
    <w:p w14:paraId="6C6D373B" w14:textId="1DE9CAF7" w:rsidR="00683391" w:rsidRDefault="00683391"/>
    <w:sectPr w:rsidR="00683391" w:rsidSect="00B35C60">
      <w:pgSz w:w="11907" w:h="16840" w:code="9"/>
      <w:pgMar w:top="1134"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FA9"/>
    <w:multiLevelType w:val="hybridMultilevel"/>
    <w:tmpl w:val="538EC8C8"/>
    <w:lvl w:ilvl="0" w:tplc="7C1CB8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851"/>
    <w:multiLevelType w:val="hybridMultilevel"/>
    <w:tmpl w:val="98824CBE"/>
    <w:lvl w:ilvl="0" w:tplc="01D22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210B5"/>
    <w:multiLevelType w:val="hybridMultilevel"/>
    <w:tmpl w:val="A24CAB98"/>
    <w:lvl w:ilvl="0" w:tplc="A272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86573"/>
    <w:multiLevelType w:val="hybridMultilevel"/>
    <w:tmpl w:val="C328652C"/>
    <w:lvl w:ilvl="0" w:tplc="C032F6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64CC5"/>
    <w:multiLevelType w:val="hybridMultilevel"/>
    <w:tmpl w:val="8EBC46AA"/>
    <w:lvl w:ilvl="0" w:tplc="B8BEE9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B45E8"/>
    <w:multiLevelType w:val="hybridMultilevel"/>
    <w:tmpl w:val="76865242"/>
    <w:lvl w:ilvl="0" w:tplc="3E2A5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F4936"/>
    <w:multiLevelType w:val="hybridMultilevel"/>
    <w:tmpl w:val="8110AE98"/>
    <w:lvl w:ilvl="0" w:tplc="4BA2D9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356F1"/>
    <w:multiLevelType w:val="hybridMultilevel"/>
    <w:tmpl w:val="48FAEBC6"/>
    <w:lvl w:ilvl="0" w:tplc="261A09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56E93"/>
    <w:multiLevelType w:val="hybridMultilevel"/>
    <w:tmpl w:val="E06A03BA"/>
    <w:lvl w:ilvl="0" w:tplc="70B430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C574C"/>
    <w:multiLevelType w:val="hybridMultilevel"/>
    <w:tmpl w:val="9EC46BC2"/>
    <w:lvl w:ilvl="0" w:tplc="096CE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91950"/>
    <w:multiLevelType w:val="hybridMultilevel"/>
    <w:tmpl w:val="65F01988"/>
    <w:lvl w:ilvl="0" w:tplc="0BF4C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0"/>
  </w:num>
  <w:num w:numId="5">
    <w:abstractNumId w:val="5"/>
  </w:num>
  <w:num w:numId="6">
    <w:abstractNumId w:val="8"/>
  </w:num>
  <w:num w:numId="7">
    <w:abstractNumId w:val="1"/>
  </w:num>
  <w:num w:numId="8">
    <w:abstractNumId w:val="2"/>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3C"/>
    <w:rsid w:val="00003E50"/>
    <w:rsid w:val="00011D5B"/>
    <w:rsid w:val="000C173C"/>
    <w:rsid w:val="000E04DC"/>
    <w:rsid w:val="00106068"/>
    <w:rsid w:val="00127696"/>
    <w:rsid w:val="00136168"/>
    <w:rsid w:val="001557E3"/>
    <w:rsid w:val="00156224"/>
    <w:rsid w:val="00193396"/>
    <w:rsid w:val="001C4388"/>
    <w:rsid w:val="002004D5"/>
    <w:rsid w:val="002123E9"/>
    <w:rsid w:val="0026758E"/>
    <w:rsid w:val="0029754D"/>
    <w:rsid w:val="002C7DE1"/>
    <w:rsid w:val="00366C47"/>
    <w:rsid w:val="00390AA7"/>
    <w:rsid w:val="00401520"/>
    <w:rsid w:val="00483E7D"/>
    <w:rsid w:val="004B1D3B"/>
    <w:rsid w:val="004E340B"/>
    <w:rsid w:val="0052768A"/>
    <w:rsid w:val="00530629"/>
    <w:rsid w:val="005A7B07"/>
    <w:rsid w:val="0060266A"/>
    <w:rsid w:val="00604C07"/>
    <w:rsid w:val="00650877"/>
    <w:rsid w:val="00680BD3"/>
    <w:rsid w:val="00683391"/>
    <w:rsid w:val="0068588C"/>
    <w:rsid w:val="006A2038"/>
    <w:rsid w:val="006D520D"/>
    <w:rsid w:val="006E5F41"/>
    <w:rsid w:val="00730DF0"/>
    <w:rsid w:val="0074414F"/>
    <w:rsid w:val="00760C7E"/>
    <w:rsid w:val="00772698"/>
    <w:rsid w:val="007A278C"/>
    <w:rsid w:val="007B1B0C"/>
    <w:rsid w:val="008376F9"/>
    <w:rsid w:val="008565AC"/>
    <w:rsid w:val="00930064"/>
    <w:rsid w:val="00951C89"/>
    <w:rsid w:val="009531E0"/>
    <w:rsid w:val="00971F39"/>
    <w:rsid w:val="00977046"/>
    <w:rsid w:val="009C625C"/>
    <w:rsid w:val="00AC2ECA"/>
    <w:rsid w:val="00B354B8"/>
    <w:rsid w:val="00B35C60"/>
    <w:rsid w:val="00B4435E"/>
    <w:rsid w:val="00B83515"/>
    <w:rsid w:val="00BF1E90"/>
    <w:rsid w:val="00BF5C3A"/>
    <w:rsid w:val="00C32906"/>
    <w:rsid w:val="00C47D36"/>
    <w:rsid w:val="00C90092"/>
    <w:rsid w:val="00CD0355"/>
    <w:rsid w:val="00D126AF"/>
    <w:rsid w:val="00D47983"/>
    <w:rsid w:val="00D86CEA"/>
    <w:rsid w:val="00DA2A06"/>
    <w:rsid w:val="00E934B6"/>
    <w:rsid w:val="00ED032A"/>
    <w:rsid w:val="00F47E65"/>
    <w:rsid w:val="00F8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3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17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66A"/>
    <w:pPr>
      <w:ind w:left="720"/>
      <w:contextualSpacing/>
    </w:pPr>
  </w:style>
  <w:style w:type="paragraph" w:customStyle="1" w:styleId="unitname">
    <w:name w:val="unitname"/>
    <w:basedOn w:val="Normal"/>
    <w:rsid w:val="002C7DE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6758E"/>
    <w:rPr>
      <w:rFonts w:ascii="Tahoma" w:hAnsi="Tahoma" w:cs="Tahoma"/>
      <w:sz w:val="16"/>
      <w:szCs w:val="16"/>
    </w:rPr>
  </w:style>
  <w:style w:type="character" w:customStyle="1" w:styleId="BalloonTextChar">
    <w:name w:val="Balloon Text Char"/>
    <w:basedOn w:val="DefaultParagraphFont"/>
    <w:link w:val="BalloonText"/>
    <w:uiPriority w:val="99"/>
    <w:semiHidden/>
    <w:rsid w:val="002675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3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17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66A"/>
    <w:pPr>
      <w:ind w:left="720"/>
      <w:contextualSpacing/>
    </w:pPr>
  </w:style>
  <w:style w:type="paragraph" w:customStyle="1" w:styleId="unitname">
    <w:name w:val="unitname"/>
    <w:basedOn w:val="Normal"/>
    <w:rsid w:val="002C7DE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6758E"/>
    <w:rPr>
      <w:rFonts w:ascii="Tahoma" w:hAnsi="Tahoma" w:cs="Tahoma"/>
      <w:sz w:val="16"/>
      <w:szCs w:val="16"/>
    </w:rPr>
  </w:style>
  <w:style w:type="character" w:customStyle="1" w:styleId="BalloonTextChar">
    <w:name w:val="Balloon Text Char"/>
    <w:basedOn w:val="DefaultParagraphFont"/>
    <w:link w:val="BalloonText"/>
    <w:uiPriority w:val="99"/>
    <w:semiHidden/>
    <w:rsid w:val="002675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3303">
      <w:bodyDiv w:val="1"/>
      <w:marLeft w:val="0"/>
      <w:marRight w:val="0"/>
      <w:marTop w:val="0"/>
      <w:marBottom w:val="0"/>
      <w:divBdr>
        <w:top w:val="none" w:sz="0" w:space="0" w:color="auto"/>
        <w:left w:val="none" w:sz="0" w:space="0" w:color="auto"/>
        <w:bottom w:val="none" w:sz="0" w:space="0" w:color="auto"/>
        <w:right w:val="none" w:sz="0" w:space="0" w:color="auto"/>
      </w:divBdr>
    </w:div>
    <w:div w:id="1212810789">
      <w:bodyDiv w:val="1"/>
      <w:marLeft w:val="0"/>
      <w:marRight w:val="0"/>
      <w:marTop w:val="0"/>
      <w:marBottom w:val="0"/>
      <w:divBdr>
        <w:top w:val="none" w:sz="0" w:space="0" w:color="auto"/>
        <w:left w:val="none" w:sz="0" w:space="0" w:color="auto"/>
        <w:bottom w:val="none" w:sz="0" w:space="0" w:color="auto"/>
        <w:right w:val="none" w:sz="0" w:space="0" w:color="auto"/>
      </w:divBdr>
    </w:div>
    <w:div w:id="20975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2024-01-18T16:32:00Z</cp:lastPrinted>
  <dcterms:created xsi:type="dcterms:W3CDTF">2023-12-11T15:41:00Z</dcterms:created>
  <dcterms:modified xsi:type="dcterms:W3CDTF">2024-01-18T17:42:00Z</dcterms:modified>
</cp:coreProperties>
</file>